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BC" w:rsidRPr="001D3F87" w:rsidRDefault="009302BC" w:rsidP="00D32A1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1D3F87">
        <w:rPr>
          <w:rFonts w:ascii="Times New Roman" w:eastAsia="Calibri" w:hAnsi="Times New Roman" w:cs="Times New Roman"/>
          <w:sz w:val="26"/>
          <w:szCs w:val="26"/>
        </w:rPr>
        <w:t>Приложение №2</w:t>
      </w:r>
    </w:p>
    <w:p w:rsidR="009302BC" w:rsidRPr="001D3F87" w:rsidRDefault="009302BC" w:rsidP="00D32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3F87">
        <w:rPr>
          <w:rFonts w:ascii="Times New Roman" w:eastAsia="Calibri" w:hAnsi="Times New Roman" w:cs="Times New Roman"/>
          <w:b/>
          <w:sz w:val="26"/>
          <w:szCs w:val="26"/>
        </w:rPr>
        <w:t>Паспорт практики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9302BC" w:rsidRPr="001D3F87" w:rsidRDefault="000C480D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Волонтерский штаб «Ровесник»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9302BC" w:rsidRPr="001D3F87" w:rsidRDefault="008C2B38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3. Предпосылки реализации 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D3F87">
        <w:rPr>
          <w:rFonts w:ascii="Times New Roman" w:eastAsia="Calibri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9302BC" w:rsidRPr="001D3F87" w:rsidRDefault="00DA25EA" w:rsidP="00AE1A1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 марта 2020 г., когда  в стране начался период тотальных </w:t>
            </w:r>
            <w:proofErr w:type="spellStart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локдаунов</w:t>
            </w:r>
            <w:proofErr w:type="spellEnd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самоизоляции, </w:t>
            </w:r>
            <w:proofErr w:type="gramStart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  также были введены особые режимы передвижения. В городе появлялись первые больные и сначала подъезды,</w:t>
            </w:r>
            <w:r w:rsidR="00AE1A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потом дома закрывались на карантин, жителям вручались предписания. </w:t>
            </w:r>
            <w:proofErr w:type="gramStart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Всё это закономерно вызывало  у жителей чувство тревоги, </w:t>
            </w:r>
            <w:r w:rsidR="00AE1A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эмоциональной подавленности, </w:t>
            </w:r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неуверенности в завтрашнем дне, рос страх </w:t>
            </w:r>
            <w:r w:rsidR="00AE1A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 близких и  за</w:t>
            </w:r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собственное здоровье.</w:t>
            </w:r>
            <w:proofErr w:type="gramEnd"/>
            <w:r w:rsidR="001C414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E1A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Жизнь в условиях самоизоляции была непривычна, пугала и тревожила неизвестностью  перспектив.</w:t>
            </w:r>
          </w:p>
          <w:p w:rsidR="00AE1A13" w:rsidRPr="001D3F87" w:rsidRDefault="00AE1A13" w:rsidP="0038137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условиях пандемии многие люди нуждаются в поддержке. Особенно люди преклонного возраста, имеющие хронические заболевания; многодетные или с больными детьми. Именно  о них думали активисты городского волонтерского центра, когда решили организовать на базе МАУ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-досуговый центр «Ровесник»  штаб взаимопомощи. </w:t>
            </w:r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Они были не одиноки: в стране как раз стартовала акция взаимопомощи во время распространения </w:t>
            </w:r>
            <w:proofErr w:type="spellStart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 говорящим названием #МЫВМЕСТЕ. Эта акция вдохновила на активное добровольчество в период пандемии и </w:t>
            </w:r>
            <w:proofErr w:type="spellStart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зареченцев</w:t>
            </w:r>
            <w:proofErr w:type="spellEnd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объединила всех тех, которые не хотели оставаться в стороне, бездействовать и бояться. Инициативные  горожане нашли поддержку в МДЦ «Ровесник», где уже успешно работал волонтерский центр. Суровое время диктовало свои правила: центр был  преобразован в </w:t>
            </w:r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волонтерский </w:t>
            </w:r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штаб, потому что добровольцам предстояло воевать с новой неизвестной опасностью, сражаться за </w:t>
            </w:r>
            <w:proofErr w:type="gramStart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близких</w:t>
            </w:r>
            <w:proofErr w:type="gramEnd"/>
            <w:r w:rsidR="004142E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  будущее родного города. 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9302BC" w:rsidRPr="001D3F87" w:rsidRDefault="00E4490F" w:rsidP="00E4490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 марта 2020 г. по настоящее время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1D3F87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636BF7" w:rsidRPr="001D3F87" w:rsidRDefault="00BF4FDA" w:rsidP="00636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период пандемии коронавирусной инфекции в городе  оперативно предпринимались  различные меры предосторожности для того, чтобы по максимуму предотвратить распространения заболевания.</w:t>
            </w:r>
            <w:r w:rsidR="00636BF7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4FDA" w:rsidRPr="001D3F87" w:rsidRDefault="00BF4FDA" w:rsidP="00636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 исполнение постановления Главного государственного санитарного врача РФ от 02.03.2020 № 5 «О дополнительных мерах по снижению рисков завоза и распространения нов</w:t>
            </w:r>
            <w:r w:rsidR="00636BF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ой коронавирусной инфекции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в Заречном с 13.03.2020 г.   начала работу круглосуточная «горячая линия» для граждан, вернувшихся из-за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границы  для передачи сведений о месте, датах их пребывания и возвращения, контактной информации в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Межрегиональное управление № 59 Федерального медико-биологического агентства.</w:t>
            </w:r>
            <w:proofErr w:type="gramEnd"/>
          </w:p>
          <w:p w:rsidR="00636BF7" w:rsidRPr="001D3F87" w:rsidRDefault="00636BF7" w:rsidP="00636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 исполнение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(с последующими изменениями) и от 30.03.2020 № 9 "О дополнительных мерах по недопущению распространения COVID-2019" (с последующими изменениями) в городе был введен  режим повышенной готовности.</w:t>
            </w:r>
          </w:p>
          <w:p w:rsidR="00BF4FDA" w:rsidRPr="001D3F87" w:rsidRDefault="00BF4FDA" w:rsidP="00636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 24.03.2020 были внесены  изменения  в Инструкцию о пропускном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режиме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Заречный, на основании   которых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введены ограничения по въезду на всех КПП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города. </w:t>
            </w:r>
          </w:p>
          <w:p w:rsidR="009302BC" w:rsidRPr="001D3F87" w:rsidRDefault="00BF4FDA" w:rsidP="00636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Ежедневно 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различным информационным каналам распространялась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по результатам мониторинга эпидемиологической обстановки по коронавирусной инфекции COV1D - 2019 в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публиковалась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 официальном сайте Администрации города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печатных еженедельниках, 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передачах ТРК и социальных сетях. На всех сайтах городских учреждений и организаций появилась рубрика «</w:t>
            </w:r>
            <w:proofErr w:type="spellStart"/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</w:t>
            </w:r>
            <w:proofErr w:type="spellEnd"/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где также размещалась актуальная информация по теме. </w:t>
            </w:r>
            <w:r w:rsidR="00636BF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осле открытия </w:t>
            </w:r>
            <w:r w:rsidR="00636BF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базе МДЦ «Ровесник» </w:t>
            </w:r>
            <w:r w:rsidR="00D32A1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штаба по организации взаимопомощи на </w:t>
            </w:r>
            <w:r w:rsidR="00D32A18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BF7" w:rsidRPr="001D3F87">
              <w:rPr>
                <w:rFonts w:ascii="Times New Roman" w:hAnsi="Times New Roman" w:cs="Times New Roman"/>
                <w:sz w:val="26"/>
                <w:szCs w:val="26"/>
              </w:rPr>
              <w:t>всех электронных ресурсах города появилась информация  о нём, контактные телефоны и время работы волонтеров.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DA25EA" w:rsidRPr="001D3F87" w:rsidRDefault="00DA25EA" w:rsidP="00DA25E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Цель: создание штаба для организации взаимопомощи   и противодействия новой коронавирусной инфекции.</w:t>
            </w:r>
          </w:p>
          <w:p w:rsidR="00DA25EA" w:rsidRPr="001D3F87" w:rsidRDefault="00DA25EA" w:rsidP="00DA25E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Задачи:</w:t>
            </w:r>
          </w:p>
          <w:p w:rsidR="00DA25EA" w:rsidRPr="001D3F87" w:rsidRDefault="00DA25EA" w:rsidP="00CC1C7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помощи незащищённым слоям населения в доставке необходимых продуктов, лекарств и проч.;</w:t>
            </w:r>
          </w:p>
          <w:p w:rsidR="00DA25EA" w:rsidRPr="001D3F87" w:rsidRDefault="00DA25EA" w:rsidP="00CC1C7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волонтёров штаба и создание безопасных условий для их добровольческой деятельности;</w:t>
            </w:r>
          </w:p>
          <w:p w:rsidR="00DA25EA" w:rsidRPr="001D3F87" w:rsidRDefault="00DA25EA" w:rsidP="00CC1C7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организации информационно-профилактической работы среди горожан;</w:t>
            </w:r>
          </w:p>
          <w:p w:rsidR="00CC1C77" w:rsidRPr="001D3F87" w:rsidRDefault="00DA25EA" w:rsidP="00CC1C7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взаимодействия государственных служб и городского сообщества</w:t>
            </w:r>
            <w:r w:rsidR="00CC1C7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A25EA" w:rsidRPr="001D3F87" w:rsidRDefault="00CC1C77" w:rsidP="00CC1C7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масштабирование форматов взаимопомощи на территории региона.</w:t>
            </w:r>
          </w:p>
          <w:p w:rsidR="009302BC" w:rsidRPr="001D3F87" w:rsidRDefault="009302BC" w:rsidP="00CC1C77">
            <w:pPr>
              <w:spacing w:after="0" w:line="240" w:lineRule="auto"/>
              <w:ind w:left="318" w:firstLine="48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7. Возможности, которые позволили реализовать практику</w:t>
      </w:r>
    </w:p>
    <w:p w:rsidR="000C7BA5" w:rsidRPr="001D3F87" w:rsidRDefault="000C7BA5" w:rsidP="000C7BA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193"/>
      </w:tblGrid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7A675A" w:rsidP="007A675A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Общероссийской акции взаимопомощи "#</w:t>
            </w:r>
            <w:proofErr w:type="spellStart"/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МыВместе</w:t>
            </w:r>
            <w:proofErr w:type="spellEnd"/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содействовало  привлечению горожан к работе штаба</w:t>
            </w:r>
            <w:r w:rsidR="00A311E6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создавало нужный эмоциональный настрой  и помогало </w:t>
            </w:r>
            <w:r w:rsidR="00A311E6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распространени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="00A311E6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идей добровольчества 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в городе.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A311E6" w:rsidP="007A675A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Поддержка деятельности штаба  Администрацией г. Заречного 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Пензенской области; ГК «Росатом», МСЧ-59 ФМБА России и СМИ</w:t>
            </w:r>
            <w:r w:rsidR="007A675A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7A675A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75A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 региональным отделением ОНФ, позволяло грамотно организовать работу штаба; вести профилактическую работу с населением, обеспечить безопасность добровольцев штаба.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 w:rsidP="007A675A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Сотрудничество</w:t>
            </w:r>
            <w:r w:rsidR="007A675A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общественными организациями города позволило привлечь  дополнительные кадровые ресурсы, организовать  адресную помощь 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всем </w:t>
            </w:r>
            <w:r w:rsidR="007A675A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нуждающимся. 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Действующий на базе МАУ «МДЦ «Ровесник» городской волонтерский центр  с активом добровольцев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способствовал решению   кадровых вопросов  поиску волонтеров  в короткий временной отрезок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кадров МАУ «МДЦ «Ровесник», готовых участвовать в акции взаимопомощи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; имеющих необходимые компетенции и технические знания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Активная позиция неравнодушных горожан, откликнувшихся на призыв стать волонтерами штаба  и/или участвовать в благотворительных акциях.  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Возможность использовать для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качественного 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обучения волонтеров 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помощью 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платформы  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Добро</w:t>
            </w:r>
            <w:proofErr w:type="gramStart"/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proofErr w:type="spellEnd"/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https://dobro.ru/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Имеющиеся партнёрские и личные связи, налаженное сотрудничество с городскими учреждениями и организациями различных форм собственности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391275" w:rsidP="00391275">
            <w:pPr>
              <w:spacing w:after="16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Имеющийся опыт по поиску, отбору  и обучению  волонтеров помог в короткое время создать эффективно </w:t>
            </w:r>
            <w:proofErr w:type="spellStart"/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рабтающую</w:t>
            </w:r>
            <w:proofErr w:type="spellEnd"/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команду 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Удобное месторасположение здания МАУ «МДЦ «Ровесник», наличие автостоянки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позволяло оперативно организовать доставку продуктовых наборов</w:t>
            </w:r>
          </w:p>
        </w:tc>
      </w:tr>
      <w:tr w:rsidR="000C7BA5" w:rsidRPr="001D3F87" w:rsidTr="000C7BA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5" w:rsidRPr="001D3F87" w:rsidRDefault="000C7BA5" w:rsidP="000C7BA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5" w:rsidRPr="001D3F87" w:rsidRDefault="000C7BA5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391275"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спользовалась и</w:t>
            </w:r>
            <w:r w:rsidRPr="001D3F87">
              <w:rPr>
                <w:rFonts w:ascii="Times New Roman" w:hAnsi="Times New Roman" w:cs="Times New Roman"/>
                <w:bCs/>
                <w:sz w:val="26"/>
                <w:szCs w:val="26"/>
              </w:rPr>
              <w:t>меющаяся в учреждении материально-техническая база (волонтерская экипировка, изолированное помещение, компьютеры, принтер, телефоны, удобная мебель, кондиционер, чайник, чайная посуда, канцелярские принадлежности и др.)</w:t>
            </w:r>
            <w:proofErr w:type="gramEnd"/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9302BC" w:rsidRPr="001D3F87" w:rsidTr="00426E47">
        <w:tc>
          <w:tcPr>
            <w:tcW w:w="993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9302BC" w:rsidRPr="001D3F87" w:rsidTr="00426E47">
        <w:tc>
          <w:tcPr>
            <w:tcW w:w="993" w:type="dxa"/>
          </w:tcPr>
          <w:p w:rsidR="009302BC" w:rsidRPr="001D3F87" w:rsidRDefault="00DE292D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9302BC" w:rsidRPr="001D3F87" w:rsidRDefault="00DE292D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Добровольность</w:t>
            </w:r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–н</w:t>
            </w:r>
            <w:proofErr w:type="gramEnd"/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аш главный  принцип.  Все волонтеры штаба занимаются данной деятельностью по собственному желанию, исходя из личных мотивов и ценностных ориентиров.</w:t>
            </w:r>
          </w:p>
          <w:p w:rsidR="00DE292D" w:rsidRPr="001D3F87" w:rsidRDefault="00DE292D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1275" w:rsidRPr="001D3F87" w:rsidTr="00426E47">
        <w:tc>
          <w:tcPr>
            <w:tcW w:w="993" w:type="dxa"/>
          </w:tcPr>
          <w:p w:rsidR="00391275" w:rsidRPr="001D3F87" w:rsidRDefault="0038137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391275" w:rsidRPr="001D3F87" w:rsidRDefault="00CC1C77" w:rsidP="0038137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Безопасность - в условиях пандемии понимается широко: «Не навреди!»- себе и другим. </w:t>
            </w:r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Важно строго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, неукоснительно</w:t>
            </w:r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соблюдать все существующие меры безопасности. </w:t>
            </w:r>
          </w:p>
          <w:p w:rsidR="00CC1C77" w:rsidRPr="001D3F87" w:rsidRDefault="00CC1C77" w:rsidP="0038137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8137C" w:rsidRPr="001D3F87" w:rsidTr="00426E47">
        <w:tc>
          <w:tcPr>
            <w:tcW w:w="993" w:type="dxa"/>
          </w:tcPr>
          <w:p w:rsidR="0038137C" w:rsidRPr="001D3F87" w:rsidRDefault="0038137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12" w:type="dxa"/>
          </w:tcPr>
          <w:p w:rsidR="0038137C" w:rsidRPr="001D3F87" w:rsidRDefault="00CC1C77" w:rsidP="00CC1C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Аполитичность –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любой инициативный человек может стать волонтером штаба, вне зависимости от своих политических взглядов.</w:t>
            </w:r>
          </w:p>
          <w:p w:rsidR="00CC1C77" w:rsidRPr="001D3F87" w:rsidRDefault="00CC1C77" w:rsidP="00CC1C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1C77" w:rsidRPr="001D3F87" w:rsidTr="00426E47">
        <w:tc>
          <w:tcPr>
            <w:tcW w:w="993" w:type="dxa"/>
          </w:tcPr>
          <w:p w:rsidR="00CC1C77" w:rsidRPr="001D3F87" w:rsidRDefault="00CC1C77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CC1C77" w:rsidRPr="001D3F87" w:rsidRDefault="00CC1C77" w:rsidP="00CC1C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Деятельность - штаб объединяет активных, нацеленных на результат, заинтересованных во внедрении  эффективных форматах оказания помощи для нуждающихся граждан; в развитии волонтерского движения. </w:t>
            </w:r>
          </w:p>
          <w:p w:rsidR="00CC1C77" w:rsidRPr="001D3F87" w:rsidRDefault="00CC1C77" w:rsidP="00CC1C7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9. Результаты практики </w:t>
      </w:r>
      <w:r w:rsidRPr="001D3F87">
        <w:rPr>
          <w:rFonts w:ascii="Times New Roman" w:eastAsia="Calibri" w:hAnsi="Times New Roman" w:cs="Times New Roman"/>
          <w:i/>
          <w:sz w:val="26"/>
          <w:szCs w:val="26"/>
        </w:rPr>
        <w:t>(что было достигнуто)</w:t>
      </w: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9302BC" w:rsidRPr="001D3F87" w:rsidTr="00426E47">
        <w:tc>
          <w:tcPr>
            <w:tcW w:w="959" w:type="dxa"/>
            <w:vMerge w:val="restart"/>
            <w:vAlign w:val="center"/>
          </w:tcPr>
          <w:p w:rsidR="009302BC" w:rsidRPr="001D3F87" w:rsidRDefault="009302BC" w:rsidP="00D3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9302BC" w:rsidRPr="001D3F87" w:rsidRDefault="009302BC" w:rsidP="00D3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9302BC" w:rsidRPr="001D3F87" w:rsidRDefault="009302BC" w:rsidP="00D3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9302BC" w:rsidRPr="001D3F87" w:rsidTr="00426E47">
        <w:tc>
          <w:tcPr>
            <w:tcW w:w="959" w:type="dxa"/>
            <w:vMerge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9302BC" w:rsidRPr="001D3F87" w:rsidRDefault="009302BC" w:rsidP="00D3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9302BC" w:rsidRPr="001D3F87" w:rsidRDefault="009302BC" w:rsidP="00D3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 весь период реализации</w:t>
            </w:r>
          </w:p>
        </w:tc>
      </w:tr>
      <w:tr w:rsidR="009302BC" w:rsidRPr="001D3F87" w:rsidTr="00426E47">
        <w:tc>
          <w:tcPr>
            <w:tcW w:w="959" w:type="dxa"/>
          </w:tcPr>
          <w:p w:rsidR="009302BC" w:rsidRPr="001D3F87" w:rsidRDefault="00F35151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302BC" w:rsidRPr="001D3F87" w:rsidRDefault="00F35151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Создан волонтерский штаб</w:t>
            </w:r>
          </w:p>
        </w:tc>
        <w:tc>
          <w:tcPr>
            <w:tcW w:w="2463" w:type="dxa"/>
          </w:tcPr>
          <w:p w:rsidR="009302BC" w:rsidRPr="001D3F87" w:rsidRDefault="00F35151" w:rsidP="00F351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активности горожан (25 волонтеров было</w:t>
            </w:r>
            <w:r w:rsidR="004B5432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2018 г.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64" w:type="dxa"/>
          </w:tcPr>
          <w:p w:rsidR="009302BC" w:rsidRPr="001D3F87" w:rsidRDefault="004B5432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60 человек выразили желание стать добровольцами</w:t>
            </w:r>
          </w:p>
          <w:p w:rsidR="004B5432" w:rsidRPr="001D3F87" w:rsidRDefault="004B5432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5432" w:rsidRPr="001D3F87" w:rsidTr="00426E47">
        <w:tc>
          <w:tcPr>
            <w:tcW w:w="959" w:type="dxa"/>
          </w:tcPr>
          <w:p w:rsidR="004B5432" w:rsidRPr="001D3F87" w:rsidRDefault="004B5432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B5432" w:rsidRPr="001D3F87" w:rsidRDefault="004B5432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Оказана социальная помощь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гроажданам</w:t>
            </w:r>
            <w:proofErr w:type="spellEnd"/>
          </w:p>
        </w:tc>
        <w:tc>
          <w:tcPr>
            <w:tcW w:w="2463" w:type="dxa"/>
          </w:tcPr>
          <w:p w:rsidR="004B5432" w:rsidRPr="001D3F87" w:rsidRDefault="004B5432" w:rsidP="004B54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 4 месяца работы, с апреля по июль 2020 г., добровольцами выполнено около 900 доставок продуктов и  медикаментов, отработано около 2600  прочих обращений  горожан, во 2-ую волну отработано 325 обращений</w:t>
            </w:r>
          </w:p>
        </w:tc>
        <w:tc>
          <w:tcPr>
            <w:tcW w:w="2464" w:type="dxa"/>
          </w:tcPr>
          <w:p w:rsidR="004B5432" w:rsidRPr="001D3F87" w:rsidRDefault="004B5432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Оказана помощь более чем 3000 человек: выполнено более 1200 доставок продуктов и  медикаментов, отработано около 2600  прочих обращений  горожан,</w:t>
            </w:r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9302BC" w:rsidRPr="001D3F87" w:rsidTr="00307FDA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4785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9302BC" w:rsidRPr="001D3F87" w:rsidTr="00307FDA">
        <w:tc>
          <w:tcPr>
            <w:tcW w:w="959" w:type="dxa"/>
          </w:tcPr>
          <w:p w:rsidR="009302BC" w:rsidRPr="001D3F87" w:rsidRDefault="00271D35" w:rsidP="00271D3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302BC" w:rsidRPr="001D3F87" w:rsidRDefault="00E4490F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волонтерский центр г. Заречный Пензенской области на базе МАУ «МДЦ «Ровесник»</w:t>
            </w:r>
          </w:p>
        </w:tc>
        <w:tc>
          <w:tcPr>
            <w:tcW w:w="4785" w:type="dxa"/>
          </w:tcPr>
          <w:p w:rsidR="009302BC" w:rsidRPr="001D3F87" w:rsidRDefault="0009402D" w:rsidP="00271D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инициативе сотрудников и волонтеров оборудовано помещение и техническое оснащение штаба; подготовлена документация и разработаны структуры электронных баз данных; </w:t>
            </w:r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проведена информационная кампания о работе штаба и задачах волонтеров;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 набор и обучение волонтеров</w:t>
            </w:r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штаба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организована доставка предметов первой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необходимости нуждающимся категориям горожан; проведён ряд благотворительных и информационно-профилактических акций; проведён мониторинг деятельности штаба, описан имеющийся опыт</w:t>
            </w:r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proofErr w:type="gramEnd"/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подготовлены заявки на дополнительное финансирование </w:t>
            </w:r>
            <w:proofErr w:type="gramStart"/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proofErr w:type="gramEnd"/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</w:t>
            </w:r>
            <w:proofErr w:type="gramEnd"/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регионального семинара-практикума и создания площадки для информирования горожан о работе штаба (проект «Добрый автобус»)</w:t>
            </w:r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DD70C4" w:rsidRPr="001D3F87" w:rsidRDefault="00307FDA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Некоммерческое партнерство «Информационный Альянс АТОМНЫЕ ГОРОДА»</w:t>
            </w:r>
          </w:p>
        </w:tc>
        <w:tc>
          <w:tcPr>
            <w:tcW w:w="4785" w:type="dxa"/>
          </w:tcPr>
          <w:p w:rsidR="00DD70C4" w:rsidRPr="001D3F87" w:rsidRDefault="00307FDA" w:rsidP="00307FD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СИЗ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71D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для волонтеров штаба</w:t>
            </w:r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3827" w:type="dxa"/>
          </w:tcPr>
          <w:p w:rsidR="00DD70C4" w:rsidRPr="001D3F87" w:rsidRDefault="00DD70C4" w:rsidP="00DD7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учреждение «Управление общественных связей»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4785" w:type="dxa"/>
          </w:tcPr>
          <w:p w:rsidR="00DD70C4" w:rsidRPr="001D3F87" w:rsidRDefault="00271D35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Помощь в проведении информационно-профилактических акций, курных столов, размещении видеопродукции </w:t>
            </w:r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3827" w:type="dxa"/>
          </w:tcPr>
          <w:p w:rsidR="00DD70C4" w:rsidRPr="001D3F87" w:rsidRDefault="00D20569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Фонд поддержки городских инициатив</w:t>
            </w:r>
          </w:p>
        </w:tc>
        <w:tc>
          <w:tcPr>
            <w:tcW w:w="4785" w:type="dxa"/>
          </w:tcPr>
          <w:p w:rsidR="00DD70C4" w:rsidRPr="001D3F87" w:rsidRDefault="00271D35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СИЗ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волонтеров штаба</w:t>
            </w:r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DD70C4" w:rsidRPr="001D3F87" w:rsidRDefault="00D139F5" w:rsidP="00D13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МП «Комбинат школьного питания» 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Заречный Пензенской области </w:t>
            </w:r>
          </w:p>
        </w:tc>
        <w:tc>
          <w:tcPr>
            <w:tcW w:w="4785" w:type="dxa"/>
          </w:tcPr>
          <w:p w:rsidR="00DD70C4" w:rsidRPr="001D3F87" w:rsidRDefault="00D139F5" w:rsidP="00D139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продуктовых наборов для нуждающихся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зареченцев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благотворительной акции «Тележка добра».</w:t>
            </w:r>
            <w:proofErr w:type="gramEnd"/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3827" w:type="dxa"/>
          </w:tcPr>
          <w:p w:rsidR="00DD70C4" w:rsidRPr="001D3F87" w:rsidRDefault="00271D35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ФГБУЗ «Медико-санитарной части № 59» ФМБА России</w:t>
            </w:r>
          </w:p>
        </w:tc>
        <w:tc>
          <w:tcPr>
            <w:tcW w:w="4785" w:type="dxa"/>
          </w:tcPr>
          <w:p w:rsidR="00DD70C4" w:rsidRPr="001D3F87" w:rsidRDefault="00271D35" w:rsidP="00271D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волонтеров перед началом работы; сотрудниче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едоставлении рецептов и бесплатных лекарств для льготных категорий граждан; взаимодействие в рамках акции «МЫВМЕСТЕ с заботой»- организация прививок населению</w:t>
            </w:r>
          </w:p>
        </w:tc>
      </w:tr>
      <w:tr w:rsidR="00DD70C4" w:rsidRPr="001D3F87" w:rsidTr="00307FDA">
        <w:tc>
          <w:tcPr>
            <w:tcW w:w="959" w:type="dxa"/>
          </w:tcPr>
          <w:p w:rsidR="00DD70C4" w:rsidRPr="001D3F87" w:rsidRDefault="00271D35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3827" w:type="dxa"/>
          </w:tcPr>
          <w:p w:rsidR="00DD70C4" w:rsidRPr="001D3F87" w:rsidRDefault="00271D35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Собрание представителей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4785" w:type="dxa"/>
          </w:tcPr>
          <w:p w:rsidR="00DD70C4" w:rsidRPr="001D3F87" w:rsidRDefault="003F18AB" w:rsidP="003F18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 продуктовыми наборами от Губернатора области горожан-ветеранов  ВОВ и атомной  промышленности</w:t>
            </w:r>
          </w:p>
        </w:tc>
      </w:tr>
      <w:tr w:rsidR="003F18AB" w:rsidRPr="001D3F87" w:rsidTr="00307FDA">
        <w:tc>
          <w:tcPr>
            <w:tcW w:w="959" w:type="dxa"/>
          </w:tcPr>
          <w:p w:rsidR="003F18AB" w:rsidRPr="001D3F87" w:rsidRDefault="003F18AB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3F18AB" w:rsidRPr="001D3F87" w:rsidRDefault="003F18AB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социального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развития</w:t>
            </w:r>
            <w:proofErr w:type="gramEnd"/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ЗАТО г. Заречный</w:t>
            </w:r>
          </w:p>
        </w:tc>
        <w:tc>
          <w:tcPr>
            <w:tcW w:w="4785" w:type="dxa"/>
          </w:tcPr>
          <w:p w:rsidR="003F18AB" w:rsidRPr="001D3F87" w:rsidRDefault="003F18AB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 продуктовыми наборами социально незащищённых горожан</w:t>
            </w:r>
          </w:p>
        </w:tc>
      </w:tr>
      <w:tr w:rsidR="003F18AB" w:rsidRPr="001D3F87" w:rsidTr="00307FDA">
        <w:tc>
          <w:tcPr>
            <w:tcW w:w="959" w:type="dxa"/>
          </w:tcPr>
          <w:p w:rsidR="003F18AB" w:rsidRPr="001D3F87" w:rsidRDefault="003F18AB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3F18AB" w:rsidRPr="001D3F87" w:rsidRDefault="003F18AB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</w:t>
            </w:r>
            <w:proofErr w:type="gramEnd"/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ЗАТО г. Заречный Пензенской области</w:t>
            </w:r>
          </w:p>
        </w:tc>
        <w:tc>
          <w:tcPr>
            <w:tcW w:w="4785" w:type="dxa"/>
          </w:tcPr>
          <w:p w:rsidR="003F18AB" w:rsidRPr="001D3F87" w:rsidRDefault="003F18AB" w:rsidP="003F18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Доставка продуктовых наборов для семей в трудной жизненной ситуации с несовершеннолетними</w:t>
            </w:r>
          </w:p>
        </w:tc>
      </w:tr>
      <w:tr w:rsidR="003F18AB" w:rsidRPr="001D3F87" w:rsidTr="00307FDA">
        <w:tc>
          <w:tcPr>
            <w:tcW w:w="959" w:type="dxa"/>
          </w:tcPr>
          <w:p w:rsidR="003F18AB" w:rsidRPr="001D3F87" w:rsidRDefault="003F18AB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3F18AB" w:rsidRPr="001D3F87" w:rsidRDefault="003F18AB" w:rsidP="003F18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МУ "Управление городского развития и проектной деятельности"</w:t>
            </w:r>
          </w:p>
        </w:tc>
        <w:tc>
          <w:tcPr>
            <w:tcW w:w="4785" w:type="dxa"/>
          </w:tcPr>
          <w:p w:rsidR="003F18AB" w:rsidRPr="001D3F87" w:rsidRDefault="003F18AB" w:rsidP="003F18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Взаимодействие в рамках акции «МЫВМЕСТЕ с заботой»- организация прививок населению </w:t>
            </w:r>
          </w:p>
        </w:tc>
      </w:tr>
      <w:tr w:rsidR="003F18AB" w:rsidRPr="001D3F87" w:rsidTr="00307FDA">
        <w:tc>
          <w:tcPr>
            <w:tcW w:w="959" w:type="dxa"/>
          </w:tcPr>
          <w:p w:rsidR="003F18AB" w:rsidRPr="001D3F87" w:rsidRDefault="00A311E6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3F18AB" w:rsidRPr="001D3F87" w:rsidRDefault="00A311E6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Городские СМИ</w:t>
            </w:r>
          </w:p>
        </w:tc>
        <w:tc>
          <w:tcPr>
            <w:tcW w:w="4785" w:type="dxa"/>
          </w:tcPr>
          <w:p w:rsidR="003F18AB" w:rsidRPr="001D3F87" w:rsidRDefault="003F18AB" w:rsidP="00A311E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общественного мнения, помощь в </w:t>
            </w:r>
            <w:r w:rsidR="00A311E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горожан 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вовлечени</w:t>
            </w:r>
            <w:r w:rsidR="00A311E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A311E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добровольческую деятельность штаба</w:t>
            </w:r>
          </w:p>
        </w:tc>
      </w:tr>
      <w:tr w:rsidR="00A311E6" w:rsidRPr="001D3F87" w:rsidTr="00307FDA">
        <w:tc>
          <w:tcPr>
            <w:tcW w:w="959" w:type="dxa"/>
          </w:tcPr>
          <w:p w:rsidR="00A311E6" w:rsidRPr="001D3F87" w:rsidRDefault="00A311E6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27" w:type="dxa"/>
          </w:tcPr>
          <w:p w:rsidR="00A311E6" w:rsidRPr="001D3F87" w:rsidRDefault="00A311E6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Совет молодых специалистов ПО «Старт»</w:t>
            </w:r>
          </w:p>
        </w:tc>
        <w:tc>
          <w:tcPr>
            <w:tcW w:w="4785" w:type="dxa"/>
          </w:tcPr>
          <w:p w:rsidR="00A311E6" w:rsidRPr="001D3F87" w:rsidRDefault="00A311E6" w:rsidP="00A311E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качестве волонтёров доставки,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автоволонтёров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помощь в проведении благотворительных акций </w:t>
            </w:r>
          </w:p>
        </w:tc>
      </w:tr>
      <w:tr w:rsidR="00A311E6" w:rsidRPr="001D3F87" w:rsidTr="00307FDA">
        <w:tc>
          <w:tcPr>
            <w:tcW w:w="959" w:type="dxa"/>
          </w:tcPr>
          <w:p w:rsidR="00A311E6" w:rsidRPr="001D3F87" w:rsidRDefault="00A311E6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A311E6" w:rsidRPr="001D3F87" w:rsidRDefault="00A311E6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4785" w:type="dxa"/>
          </w:tcPr>
          <w:p w:rsidR="00A311E6" w:rsidRPr="001D3F87" w:rsidRDefault="00A311E6" w:rsidP="00A311E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деятельности штаба</w:t>
            </w:r>
          </w:p>
        </w:tc>
      </w:tr>
      <w:tr w:rsidR="00A311E6" w:rsidRPr="001D3F87" w:rsidTr="00307FDA">
        <w:tc>
          <w:tcPr>
            <w:tcW w:w="959" w:type="dxa"/>
          </w:tcPr>
          <w:p w:rsidR="00A311E6" w:rsidRPr="001D3F87" w:rsidRDefault="00A311E6" w:rsidP="00271D3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A311E6" w:rsidRPr="001D3F87" w:rsidRDefault="00A311E6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исполком ОНФ в Пензенской области</w:t>
            </w:r>
          </w:p>
        </w:tc>
        <w:tc>
          <w:tcPr>
            <w:tcW w:w="4785" w:type="dxa"/>
          </w:tcPr>
          <w:p w:rsidR="00A311E6" w:rsidRPr="001D3F87" w:rsidRDefault="00A311E6" w:rsidP="00A311E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Методическая, организационная  и консультационная  поддержка мероприятий штаба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302BC" w:rsidRPr="001D3F87" w:rsidTr="00426E47">
        <w:tc>
          <w:tcPr>
            <w:tcW w:w="4361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9302BC" w:rsidRPr="001D3F87" w:rsidTr="00426E47">
        <w:tc>
          <w:tcPr>
            <w:tcW w:w="4361" w:type="dxa"/>
          </w:tcPr>
          <w:p w:rsidR="008C2B38" w:rsidRPr="001D3F87" w:rsidRDefault="008C2B38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март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е-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апреле 2020 г. в качестве добровольцев штаба зарегистрировались 60 человек, 57 из них прошли обучение и помогали в различных направлениях .</w:t>
            </w:r>
          </w:p>
          <w:p w:rsidR="008C2B38" w:rsidRPr="001D3F87" w:rsidRDefault="008C2B38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настоящее время постоянный актив штаба составляет 28 человек:</w:t>
            </w:r>
          </w:p>
          <w:p w:rsidR="008C2B38" w:rsidRPr="001D3F87" w:rsidRDefault="008C2B38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сотрудники МДЦ "Ровесник"- 10 чел.,- волонтеры- 18 чел.</w:t>
            </w:r>
          </w:p>
          <w:p w:rsidR="008C2B38" w:rsidRPr="001D3F87" w:rsidRDefault="008C2B38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них: 10 культработников, педагогов -5 человек, 2 рабочих, 4 человека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-с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лужащие, 2 продавца, 2 студента, 1 тренер,  1 предприниматель,  1 пенсионер (бывший педагог).</w:t>
            </w:r>
          </w:p>
          <w:p w:rsidR="008C2B38" w:rsidRPr="001D3F87" w:rsidRDefault="008C2B38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302BC" w:rsidRPr="001D3F87" w:rsidRDefault="009302BC" w:rsidP="008C2B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B423CA" w:rsidRPr="001D3F87" w:rsidRDefault="00B423CA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Добровольцами оказана помощь более чем 3000 человек: выполнено более 1200 доставок продуктов и  медикаментов, отработано около 2600  прочих обращений  горожан, среди них:</w:t>
            </w:r>
          </w:p>
          <w:p w:rsidR="00B423CA" w:rsidRPr="001D3F87" w:rsidRDefault="00B423CA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.•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ветераны Великой Отечественной войны и атомной отрасли, одинокие горожане преклонного возраста (65+) на самоизоляции; </w:t>
            </w:r>
          </w:p>
          <w:p w:rsidR="00B423CA" w:rsidRPr="001D3F87" w:rsidRDefault="00B423CA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лица с ограниченными возможностями здоровья, маломобильные граждане;</w:t>
            </w:r>
          </w:p>
          <w:p w:rsidR="00B423CA" w:rsidRPr="001D3F87" w:rsidRDefault="00B423CA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семьи, находящиеся на карантине (согласно предписанию), в том числе с несовершеннолетними детьми.</w:t>
            </w:r>
          </w:p>
          <w:p w:rsidR="009302BC" w:rsidRPr="001D3F87" w:rsidRDefault="009302BC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12. Краткое описание </w:t>
      </w:r>
      <w:proofErr w:type="gramStart"/>
      <w:r w:rsidRPr="001D3F87">
        <w:rPr>
          <w:rFonts w:ascii="Times New Roman" w:eastAsia="Calibri" w:hAnsi="Times New Roman" w:cs="Times New Roman"/>
          <w:sz w:val="26"/>
          <w:szCs w:val="26"/>
        </w:rPr>
        <w:t>бизнес-модели</w:t>
      </w:r>
      <w:proofErr w:type="gramEnd"/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02BC" w:rsidRPr="001D3F87" w:rsidTr="00426E47">
        <w:tc>
          <w:tcPr>
            <w:tcW w:w="9571" w:type="dxa"/>
          </w:tcPr>
          <w:p w:rsidR="009302BC" w:rsidRPr="001D3F87" w:rsidRDefault="00DE292D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_Hlk536457642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штаба финансировалась за счёт собственных средств МАУ «МДЦ «Ровесник», благотворительных пожертвований  и спонсорской помощи.</w:t>
            </w:r>
          </w:p>
        </w:tc>
      </w:tr>
      <w:bookmarkEnd w:id="1"/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02BC" w:rsidRPr="001D3F87" w:rsidTr="00426E47">
        <w:tc>
          <w:tcPr>
            <w:tcW w:w="9571" w:type="dxa"/>
          </w:tcPr>
          <w:p w:rsidR="00DE292D" w:rsidRPr="001D3F87" w:rsidRDefault="005E597E" w:rsidP="00DD70C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Активные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жители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Заречный Пензенской области в конце марта 2020 г. присоединились к общероссийской акции взаимопомощи в условиях распространения 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#МЫВМЕСТЕ, организовав на  базе МАУ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-досуговый центр «Ровесник» штаб по противодействию распространения инфекции и оказания оперативной помощи горожанам.</w:t>
            </w:r>
          </w:p>
          <w:p w:rsidR="00DE292D" w:rsidRPr="001D3F87" w:rsidRDefault="00DE292D" w:rsidP="008032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нестандартной ситуации они были первыми, кто   экстренно оказывал помощь жителям преклонного возраста, людям с ограниченными возможностями здоровья, ветеранам ВОВ и атомной отрасли, жителям, находящимся на карантине и другим категориям граждан.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2AF" w:rsidRPr="001D3F87">
              <w:rPr>
                <w:rFonts w:ascii="Times New Roman" w:hAnsi="Times New Roman" w:cs="Times New Roman"/>
                <w:sz w:val="26"/>
                <w:szCs w:val="26"/>
              </w:rPr>
              <w:t>Они не только доставляли продукты, но и проводили ряд волонтерских акций, направленных на снижение социальной напряжённости в городе. Г</w:t>
            </w:r>
            <w:r w:rsidR="008032A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ражданская инициатива во время пандемии не только </w:t>
            </w:r>
            <w:r w:rsidR="008032A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помогла сотням жителей, но и укрепила их веру в добрососедские отношения и взаимовыручку.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Волонтёры  вместе с сотрудниками молодёжного центра по настоящее время участвуют</w:t>
            </w:r>
            <w:r w:rsidR="008032A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профилактике распространения </w:t>
            </w:r>
            <w:proofErr w:type="spellStart"/>
            <w:r w:rsidR="008032A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="008032A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готовы тиражировать полученный  опыт.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14. Действия по развертыванию практики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D3F87">
        <w:rPr>
          <w:rFonts w:ascii="Times New Roman" w:eastAsia="Calibri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337"/>
        <w:gridCol w:w="3393"/>
      </w:tblGrid>
      <w:tr w:rsidR="009302BC" w:rsidRPr="001D3F87" w:rsidTr="0045573A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3934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5E597E" w:rsidRPr="001D3F87" w:rsidTr="0045573A">
        <w:tc>
          <w:tcPr>
            <w:tcW w:w="959" w:type="dxa"/>
          </w:tcPr>
          <w:p w:rsidR="005E597E" w:rsidRPr="001D3F87" w:rsidRDefault="0045573A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8B7714" w:rsidRPr="001D3F87" w:rsidRDefault="00267F92" w:rsidP="008B77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 марта по 7 апреля 2020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 добровольцами МДЦ «Ровесник» была проведена 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широкая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кампания по доведению до горожан сведений об открытии штаба акции «МЫ ВМЕСТЕ»</w:t>
            </w:r>
            <w:r w:rsidR="00BD366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его задачах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 о наборе волонтёров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через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распространение листовок и афиш;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публикации в соцсетях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муниципальных  печатных средствах массовой информации («Ведомости Заречного», «Наш город Заречный»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«Заречье») и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видеосюжеты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ТРК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Кроме того,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силами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волонтер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 были  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оперативно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созданы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тематические видеоматериалы для последующего размещения 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</w:t>
            </w:r>
            <w:r w:rsidR="008B771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соцсетях и на э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кранах в общественных местах города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  <w:p w:rsidR="008B7714" w:rsidRPr="001D3F87" w:rsidRDefault="008B7714" w:rsidP="008B771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информационно-рекламный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видеоролик «РОВЕСНИК»: волонтерский штаб акции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#МЫВМЕСТЕ»  </w:t>
            </w:r>
            <w:hyperlink r:id="rId8" w:history="1">
              <w:r w:rsidR="0009402D" w:rsidRPr="001D3F87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https://vk.com/videos-33190780?z=video-33190780_456239363%2Fclub33190780%2Fpl_-33190780_-2</w:t>
              </w:r>
            </w:hyperlink>
          </w:p>
          <w:p w:rsidR="0009402D" w:rsidRPr="001D3F87" w:rsidRDefault="008B7714" w:rsidP="0009402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мотивирующие видеоролики</w:t>
            </w:r>
            <w:r w:rsidR="00267F92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«Сидим дома!»</w:t>
            </w:r>
            <w:r w:rsidR="0009402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="0009402D" w:rsidRPr="001D3F87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https://vk.com/videos-33190780?z=video-33190780_456239360%2Fpl_-33190780_-2</w:t>
              </w:r>
            </w:hyperlink>
          </w:p>
          <w:p w:rsidR="008B7714" w:rsidRPr="001D3F87" w:rsidRDefault="008B7714" w:rsidP="008B771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видеорубрика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"Просто о важном"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цикл  из 10 интервью с представителями власти, руководителями городских служб и ведомств, активистами общественных организаций  и др. на тему пандемии и сопутствующих проблем.</w:t>
            </w:r>
          </w:p>
          <w:p w:rsidR="005E597E" w:rsidRPr="001D3F87" w:rsidRDefault="005E597E" w:rsidP="0045573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D84D9B" w:rsidRPr="001D3F87" w:rsidRDefault="0045573A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МАУ «МДЦ «Ровесник» (начальник штаба); </w:t>
            </w:r>
            <w:r w:rsidR="00BD366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сотрудники МАУ МДЦ «Ровесник»;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волонтеры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E597E" w:rsidRPr="001D3F87" w:rsidRDefault="00D84D9B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учреждение «Управление общественных связей» г.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  <w:r w:rsidR="0045573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5573A" w:rsidRPr="001D3F87" w:rsidRDefault="0045573A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5DE" w:rsidRPr="001D3F87" w:rsidTr="0045573A">
        <w:tc>
          <w:tcPr>
            <w:tcW w:w="959" w:type="dxa"/>
          </w:tcPr>
          <w:p w:rsidR="00BF35DE" w:rsidRPr="001D3F87" w:rsidRDefault="00BF35DE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BF35DE" w:rsidRPr="001D3F87" w:rsidRDefault="00BF35DE" w:rsidP="00BF35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собеседований, интервьюирование потенциальных волонтёров штаба.</w:t>
            </w:r>
          </w:p>
        </w:tc>
        <w:tc>
          <w:tcPr>
            <w:tcW w:w="3934" w:type="dxa"/>
          </w:tcPr>
          <w:p w:rsidR="00BF35DE" w:rsidRPr="001D3F87" w:rsidRDefault="00BF35DE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МДЦ «Ровесник»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77047D" w:rsidRPr="001D3F87" w:rsidRDefault="00BD366C" w:rsidP="002C4A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обучения </w:t>
            </w:r>
          </w:p>
          <w:p w:rsidR="00BD366C" w:rsidRPr="001D3F87" w:rsidRDefault="0077047D" w:rsidP="008128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Все желающие стать добровольцами штаба перед началом своей деятельности прошли обучающий курс на платформе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для волонтеров по оказанию помощи пожилым людям в экстренной ситуации (в условиях распространения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) https://edu.dobro.ru/courses/67/. Этот курс был создан специально для волонтеров, которые будут оказывать помощь людям, вынужденным оставаться дома в условиях распространения коронавирусной инфекции. Для успешного прохождения обучения каждому потенциальному волонтеру нужно было просмотреть видеоматериалы и правильно ответить на вопросы итогового теста. Программа курса качественно проработана Всероссийским общественным движением "Волонтеры-медики", Ассоциацией волонтерских центров, Федеральной службой по надзору в сфере защиты прав потребителей и благополучия человека, Российским геронтологическим научно-клиническим центром ФГАОУ ВО РНИМУ им. Н.И. Пирогова Минздрава России, Благотворительным фондом Елены и Геннадия Тимченко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Все волонтеры штаба прошли регистрацию на платформе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и получили сертификаты, подтверждающие наличие у них необходимых теоретических знаний. 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Кроме того, перед началом волонтерской деятельности все добровольцы прослушали обстоятельную лекцию  руководителя Межрегионального управления №59 ФМБА России, Главного государственного санитарного врача по г. </w:t>
            </w:r>
            <w:proofErr w:type="gramStart"/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Заречному</w:t>
            </w:r>
            <w:proofErr w:type="gramEnd"/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 и  получили подробные инструкции о строгом соблюдении санитарно-эпидемиологических правил.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После этого каждый будущий доброволец обязан был пройти на базе МДЦ «Ровесник» инструктаж  начальника штаба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целью знакомства с организацией предстоящей работы.  </w:t>
            </w:r>
          </w:p>
        </w:tc>
        <w:tc>
          <w:tcPr>
            <w:tcW w:w="3934" w:type="dxa"/>
          </w:tcPr>
          <w:p w:rsidR="00BD366C" w:rsidRPr="001D3F87" w:rsidRDefault="0081283F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ФГБУЗ «Медико-санитарной части № 59» ФМБА России, начальник штаба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D366C" w:rsidRPr="001D3F87" w:rsidRDefault="00BD366C" w:rsidP="00812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Выдача экипировки волонтёрам: синие бейсболки, толстовки, жилеты  и рюкзаки  с логотипом центра «Ровесник» и надписью «волонтер»  и, конечно же, защитные средства: маски, перчатки и антисептики.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Обеспечению личной безопасности волонтёров в штабе уделя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ется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большое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внимание. Стоит отметить, что за время работы штаба ни один доброволец не заболел, хотя многие находились в «красной зоне»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- зоне риска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, общаясь с носителями вируса!</w:t>
            </w:r>
          </w:p>
        </w:tc>
        <w:tc>
          <w:tcPr>
            <w:tcW w:w="3934" w:type="dxa"/>
          </w:tcPr>
          <w:p w:rsidR="00BD366C" w:rsidRPr="001D3F87" w:rsidRDefault="00BD366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Начальник штаба, сотрудники МАУ МДЦ «Ровесник»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D366C" w:rsidRPr="001D3F87" w:rsidRDefault="00D139F5" w:rsidP="002E23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договор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добровольцами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 участие в работе региональных волонтёрских штабов по помощи людям в ситуации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распространения коронавирусной инфекции в качестве волонтёра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 а та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кже заполн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ими формы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согласи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персональных данных.</w:t>
            </w:r>
          </w:p>
        </w:tc>
        <w:tc>
          <w:tcPr>
            <w:tcW w:w="3934" w:type="dxa"/>
          </w:tcPr>
          <w:p w:rsidR="00BD366C" w:rsidRPr="001D3F87" w:rsidRDefault="002E233C" w:rsidP="002E23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МДЦ «Ровесник»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D2AE9" w:rsidRPr="001D3F87" w:rsidRDefault="00ED2AE9" w:rsidP="00ED2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</w:t>
            </w:r>
            <w:r w:rsidR="0081283F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тематической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беседы в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«Обработка заказов/Доставка #МЫВМЕСТЕ» для координации работы, оперативного информирования и общения дежурных по штабу и волонтёров службы доставки,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автоволонтеров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</w:t>
            </w:r>
          </w:p>
          <w:p w:rsidR="00BD366C" w:rsidRPr="001D3F87" w:rsidRDefault="0081283F" w:rsidP="008128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Информацию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поступившей заявке видят все волонтёры, тут же пишут о своей готовности её выполнить. Возникающие проблемы, просьбы и предложения по улучшению работы штаба  и противодействию </w:t>
            </w:r>
            <w:proofErr w:type="spellStart"/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коронавирусу</w:t>
            </w:r>
            <w:proofErr w:type="spellEnd"/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рассматриваются в другой беседе </w:t>
            </w:r>
            <w:proofErr w:type="spellStart"/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ВК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онтакте</w:t>
            </w:r>
            <w:proofErr w:type="spellEnd"/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: «Вопросы/Ответы #МЫВМЕСТЕ». П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оказательно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, что в этой же беседе состоит и Глава г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Заречный Пензенской области, О.В. Климанов, и это обстоятельство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 многом 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способств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ует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оперативному решению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большинства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острых вопросов.</w:t>
            </w:r>
          </w:p>
        </w:tc>
        <w:tc>
          <w:tcPr>
            <w:tcW w:w="3934" w:type="dxa"/>
          </w:tcPr>
          <w:p w:rsidR="00BD366C" w:rsidRPr="001D3F87" w:rsidRDefault="00ED2AE9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</w:t>
            </w:r>
          </w:p>
        </w:tc>
      </w:tr>
      <w:tr w:rsidR="00BF35DE" w:rsidRPr="001D3F87" w:rsidTr="0045573A">
        <w:tc>
          <w:tcPr>
            <w:tcW w:w="959" w:type="dxa"/>
          </w:tcPr>
          <w:p w:rsidR="00BF35DE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F35D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F35DE" w:rsidRPr="001D3F87" w:rsidRDefault="00BF35DE" w:rsidP="00BF35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учётно-отчётной документации, разработка различных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чек-листов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памяток для волонтеров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</w:tcPr>
          <w:p w:rsidR="00BF35DE" w:rsidRPr="001D3F87" w:rsidRDefault="00BF35DE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ED2AE9" w:rsidRPr="001D3F87" w:rsidRDefault="000C10B6" w:rsidP="00ED2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  <w:r w:rsidR="00ED2AE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электронных баз данных: </w:t>
            </w:r>
          </w:p>
          <w:p w:rsidR="00BD366C" w:rsidRPr="001D3F87" w:rsidRDefault="00ED2AE9" w:rsidP="00ED2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волонтёров, партнёров  и получателей услуг акции. </w:t>
            </w:r>
          </w:p>
          <w:p w:rsidR="008840FE" w:rsidRPr="001D3F87" w:rsidRDefault="001C61CB" w:rsidP="00884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результате  работы штаба создана электронная база данных о волонтерах, партнерах и получателях услуг во время пандемии. Сформированный ресурс, где есть информация о более 120 добровольцах, с указанием имеющихся у них компетенций, большой шаг в работе учреждения. Теперь 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этапе подготовки мероприятий  используются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данные о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каждом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добровольце штаба: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какое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направление волонтерства предпочитает, какой  функционал выполнял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 время работы штаба, его круг обязанностей и территория обслуживания, предпочтительное время работы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мотиваторы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1C61CB" w:rsidRPr="001D3F87" w:rsidRDefault="001C61CB" w:rsidP="008840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Заказы на доставку лекарств, продуктов и другие услуги  также фиксировались в электронном формате. Благодаря этому  легко осуществлять анализ деятельности штаба по различным направлениям и видам работ, в частности, оценивать активность конкретного волонтёра. </w:t>
            </w:r>
          </w:p>
        </w:tc>
        <w:tc>
          <w:tcPr>
            <w:tcW w:w="3934" w:type="dxa"/>
          </w:tcPr>
          <w:p w:rsidR="00BD366C" w:rsidRPr="001D3F87" w:rsidRDefault="000C10B6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Начальник штаба, сотрудники МАУ «МДЦ «Ровесник»</w:t>
            </w:r>
          </w:p>
        </w:tc>
      </w:tr>
      <w:tr w:rsidR="0081283F" w:rsidRPr="001D3F87" w:rsidTr="0045573A">
        <w:tc>
          <w:tcPr>
            <w:tcW w:w="959" w:type="dxa"/>
          </w:tcPr>
          <w:p w:rsidR="0081283F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  <w:r w:rsidR="00BF35D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678" w:type="dxa"/>
          </w:tcPr>
          <w:p w:rsidR="0081283F" w:rsidRPr="001D3F87" w:rsidRDefault="00BF35DE" w:rsidP="00ED2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графика дежу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рств в шт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абе</w:t>
            </w:r>
          </w:p>
          <w:p w:rsidR="00BF35DE" w:rsidRPr="001D3F87" w:rsidRDefault="00BF35DE" w:rsidP="00BF35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дежурит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команда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добровольцев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различным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направлениям: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онайн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-волонтер, волонтеры доставки,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автоволонтеры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др.)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81283F" w:rsidRPr="001D3F87" w:rsidRDefault="00BF35DE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</w:t>
            </w:r>
          </w:p>
        </w:tc>
      </w:tr>
      <w:tr w:rsidR="00BF35DE" w:rsidRPr="001D3F87" w:rsidTr="0045573A">
        <w:tc>
          <w:tcPr>
            <w:tcW w:w="959" w:type="dxa"/>
          </w:tcPr>
          <w:p w:rsidR="00BF35DE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F35D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8137C" w:rsidRPr="001D3F87" w:rsidRDefault="00BF35DE" w:rsidP="003813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рабочего места для волонтеров штаба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  <w:proofErr w:type="gramStart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графика дежурств.</w:t>
            </w:r>
            <w:r w:rsidR="0038137C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37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в обязательном порядке термометрии каждого волонтера перед началом работы </w:t>
            </w:r>
            <w:r w:rsidR="00CC1C7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 в конце смены.</w:t>
            </w:r>
          </w:p>
          <w:p w:rsidR="00BF35DE" w:rsidRPr="001D3F87" w:rsidRDefault="00BF35DE" w:rsidP="003813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BF35DE" w:rsidRPr="001D3F87" w:rsidRDefault="00BF35DE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</w:t>
            </w:r>
          </w:p>
        </w:tc>
      </w:tr>
      <w:tr w:rsidR="00BD366C" w:rsidRPr="001D3F87" w:rsidTr="0045573A">
        <w:tc>
          <w:tcPr>
            <w:tcW w:w="959" w:type="dxa"/>
          </w:tcPr>
          <w:p w:rsidR="00BD366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BF35D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D366C" w:rsidRPr="001D3F87" w:rsidRDefault="000C10B6" w:rsidP="000C10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Городская информационная акция "ВНИМАНИЕ! Въезд и выезд!"   Во время пандемии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  было решено ограничить передвижение горожан и гостей города во избежание распространения болезни.   В ходе акции неделю на всех КПП в часы пик добровольцы штаба  доводили до сведения жителей и гостей Заречного, что для выезда и въезда нужно специальное разрешение Администрации города. Ребята раздавали листовки, отвечали на вопросы жителей, снижая напряжённость и предотвращая возможные конфликты.</w:t>
            </w:r>
          </w:p>
        </w:tc>
        <w:tc>
          <w:tcPr>
            <w:tcW w:w="3934" w:type="dxa"/>
          </w:tcPr>
          <w:p w:rsidR="00BD366C" w:rsidRPr="001D3F87" w:rsidRDefault="000C10B6" w:rsidP="000C10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области, 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штаба, сотрудники МАУ «МДЦ «Ровесник»,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волонтеры  штаба</w:t>
            </w:r>
          </w:p>
        </w:tc>
      </w:tr>
      <w:tr w:rsidR="008D195E" w:rsidRPr="001D3F87" w:rsidTr="0045573A">
        <w:tc>
          <w:tcPr>
            <w:tcW w:w="959" w:type="dxa"/>
          </w:tcPr>
          <w:p w:rsidR="008D195E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8D195E" w:rsidRPr="001D3F87" w:rsidRDefault="00031C35" w:rsidP="00031C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Волонтёрская акция «От сердца к сердцу» - сбор подарков детям из домов, закрытых на карантин</w:t>
            </w:r>
          </w:p>
        </w:tc>
        <w:tc>
          <w:tcPr>
            <w:tcW w:w="3934" w:type="dxa"/>
          </w:tcPr>
          <w:p w:rsidR="008D195E" w:rsidRPr="001D3F87" w:rsidRDefault="00031C35" w:rsidP="00031C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Сотрудники МАУ «МДЦ «Ровесник», волонтеры</w:t>
            </w:r>
          </w:p>
        </w:tc>
      </w:tr>
      <w:tr w:rsidR="00031C35" w:rsidRPr="001D3F87" w:rsidTr="0045573A">
        <w:tc>
          <w:tcPr>
            <w:tcW w:w="959" w:type="dxa"/>
          </w:tcPr>
          <w:p w:rsidR="00031C35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031C35" w:rsidRPr="001D3F87" w:rsidRDefault="00031C35" w:rsidP="002B7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Добровольческая акция «Окна улыбаются»</w:t>
            </w:r>
            <w:r w:rsidR="002B77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 В рамках акции волонтеры с членами своих семей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креативно оформ</w:t>
            </w:r>
            <w:r w:rsidR="002B77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ляли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окно своей квартиры, чтобы оно стало заметным, позитивным, радовало соседей и прохожих, отвлекало от </w:t>
            </w:r>
            <w:r w:rsidR="002B77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тревожной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реальности, связанной с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коронавирусом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 заставило улыбнуться. Фото окна изнутри или снаружи размещались с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хештегами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социальной сети «Доброволец Заречного» в социальной сети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ВКонтакте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 В акции приняло участие более 50 семей, заметно преобразив городскую среду.</w:t>
            </w:r>
          </w:p>
        </w:tc>
        <w:tc>
          <w:tcPr>
            <w:tcW w:w="3934" w:type="dxa"/>
          </w:tcPr>
          <w:p w:rsidR="00031C35" w:rsidRPr="001D3F87" w:rsidRDefault="00031C35" w:rsidP="00031C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Сотрудники МАУ «МДЦ «Ровесник», волонтеры</w:t>
            </w:r>
          </w:p>
        </w:tc>
      </w:tr>
      <w:tr w:rsidR="009302BC" w:rsidRPr="001D3F87" w:rsidTr="0045573A">
        <w:tc>
          <w:tcPr>
            <w:tcW w:w="959" w:type="dxa"/>
          </w:tcPr>
          <w:p w:rsidR="009302BC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678" w:type="dxa"/>
          </w:tcPr>
          <w:p w:rsidR="009302BC" w:rsidRPr="001D3F87" w:rsidRDefault="00031C35" w:rsidP="00031C3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0C10B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ородск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ая благотворительная</w:t>
            </w:r>
            <w:r w:rsidR="000C10B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0C10B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"Корзина добра"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направлена на оказание помощи людям, которые в период самоизоляции оказались в трудной жизненной ситуации в связи с резким снижением или лишением дохода. В рамках этой акции в 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девяти 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магазинах и торговых центрах города на видном и доступном для посетителей месте (например, у касс или возле входа в торговый 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устанавливается покупательская тележка с соответствующим информационным плакатом. В ней все желающие могут оставить на благотворительные 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цели,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приобретенные в этом магазине предметы личной гигиены, бытовой химии и другие товары первой необходимости, а также продукты питания, но только с длительным сроком хранения и в 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зак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рытой фабричной упаковке. По мере наполнения этих тележек волонтеры забира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ли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товары и передава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ли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их в Комбинат шк</w:t>
            </w:r>
            <w:r w:rsidR="00D139F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ольного питания, который занимался</w:t>
            </w:r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формированием продуктовых набор </w:t>
            </w:r>
            <w:proofErr w:type="gramStart"/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для</w:t>
            </w:r>
            <w:proofErr w:type="gramEnd"/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нуждающихся </w:t>
            </w:r>
            <w:proofErr w:type="spellStart"/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зареченцев</w:t>
            </w:r>
            <w:proofErr w:type="spellEnd"/>
            <w:r w:rsidR="008D19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2E233C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Продуктовые наборы по адресам доставляли волонтеры штаба согласно поступившим от населения заявкам.</w:t>
            </w:r>
          </w:p>
        </w:tc>
        <w:tc>
          <w:tcPr>
            <w:tcW w:w="3934" w:type="dxa"/>
          </w:tcPr>
          <w:p w:rsidR="009302BC" w:rsidRPr="001D3F87" w:rsidRDefault="000C10B6" w:rsidP="002B771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города</w:t>
            </w:r>
            <w:proofErr w:type="gramEnd"/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ЗАТО г. Заречный Пензенской области,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волонтеры  штаба</w:t>
            </w:r>
            <w:r w:rsidR="002B7713" w:rsidRPr="001D3F87">
              <w:rPr>
                <w:rFonts w:ascii="Times New Roman" w:hAnsi="Times New Roman" w:cs="Times New Roman"/>
                <w:sz w:val="26"/>
                <w:szCs w:val="26"/>
              </w:rPr>
              <w:t>, МП «Комбинат школьного питания»</w:t>
            </w:r>
          </w:p>
        </w:tc>
      </w:tr>
      <w:tr w:rsidR="000C10B6" w:rsidRPr="001D3F87" w:rsidTr="0045573A">
        <w:tc>
          <w:tcPr>
            <w:tcW w:w="959" w:type="dxa"/>
          </w:tcPr>
          <w:p w:rsidR="000C10B6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0C10B6" w:rsidRPr="001D3F87" w:rsidRDefault="00031C35" w:rsidP="00031C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проект «Герои Великой Победы», посвящённый 75-летию Победы в Великой Отечественной войне: добровольцы вместе с депутатами Собрания представителей поздравляли ветеранов города и вручали им праздничные наборы, детские рисунки.</w:t>
            </w:r>
          </w:p>
        </w:tc>
        <w:tc>
          <w:tcPr>
            <w:tcW w:w="3934" w:type="dxa"/>
          </w:tcPr>
          <w:p w:rsidR="000C10B6" w:rsidRPr="001D3F87" w:rsidRDefault="00464D27" w:rsidP="00464D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МП «</w:t>
            </w:r>
            <w:r w:rsidR="002B77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Комб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инат школьного питания»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Заречный Пензенской области, </w:t>
            </w:r>
            <w:r w:rsidR="002B7713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31C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Собрание представителей г. Заречный Пензенской области,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учреждение «Управление общественных связей» г. Заречный Пензенской области; </w:t>
            </w:r>
            <w:r w:rsidR="00031C3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волонтеры  штаба</w:t>
            </w:r>
            <w:proofErr w:type="gramEnd"/>
          </w:p>
        </w:tc>
      </w:tr>
      <w:tr w:rsidR="00031C35" w:rsidRPr="001D3F87" w:rsidTr="0045573A">
        <w:tc>
          <w:tcPr>
            <w:tcW w:w="959" w:type="dxa"/>
          </w:tcPr>
          <w:p w:rsidR="00031C35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:rsidR="00031C35" w:rsidRPr="001D3F87" w:rsidRDefault="00031C35" w:rsidP="00031C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Помощь пензенскому отделению Российского детского фонда в фасовке и погрузке продуктовых наборов</w:t>
            </w:r>
            <w:r w:rsidR="00464D2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</w:tcPr>
          <w:p w:rsidR="00031C35" w:rsidRPr="001D3F87" w:rsidRDefault="00031C35" w:rsidP="00031C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Сотрудники МАУ «МДЦ «Ровесник», волонтеры</w:t>
            </w:r>
          </w:p>
        </w:tc>
      </w:tr>
      <w:tr w:rsidR="002B7713" w:rsidRPr="001D3F87" w:rsidTr="0045573A">
        <w:tc>
          <w:tcPr>
            <w:tcW w:w="959" w:type="dxa"/>
          </w:tcPr>
          <w:p w:rsidR="002B7713" w:rsidRPr="001D3F87" w:rsidRDefault="002B7713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2B7713" w:rsidRPr="001D3F87" w:rsidRDefault="002B7713" w:rsidP="00464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Помощь Региональному исполкому ОНФ в Пензенской области в </w:t>
            </w:r>
            <w:r w:rsidR="00464D2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дежурств; фасовке 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погрузке продуктовых наборов</w:t>
            </w:r>
            <w:r w:rsidR="00464D2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934" w:type="dxa"/>
          </w:tcPr>
          <w:p w:rsidR="002B7713" w:rsidRPr="001D3F87" w:rsidRDefault="002B7713" w:rsidP="00031C3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Сотрудники МАУ «МДЦ «Ровесник», волонтеры</w:t>
            </w:r>
          </w:p>
        </w:tc>
      </w:tr>
      <w:tr w:rsidR="00031C35" w:rsidRPr="001D3F87" w:rsidTr="0045573A">
        <w:tc>
          <w:tcPr>
            <w:tcW w:w="959" w:type="dxa"/>
          </w:tcPr>
          <w:p w:rsidR="00031C35" w:rsidRPr="001D3F87" w:rsidRDefault="002B7713" w:rsidP="00464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464D2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031C35" w:rsidRPr="001D3F87" w:rsidRDefault="00865CDF" w:rsidP="00464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Помощь различным ведомствам</w:t>
            </w:r>
            <w:r w:rsidR="00464D2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в фасовке 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доставке продуктовых наборов для школьников из семей в трудной жизненной ситуации, ветеранов, участников боевых действий и инвалидам.</w:t>
            </w:r>
          </w:p>
        </w:tc>
        <w:tc>
          <w:tcPr>
            <w:tcW w:w="3934" w:type="dxa"/>
          </w:tcPr>
          <w:p w:rsidR="00031C35" w:rsidRPr="001D3F87" w:rsidRDefault="00865CDF" w:rsidP="003F18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социального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развития</w:t>
            </w:r>
            <w:proofErr w:type="gramEnd"/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ЗАТО г. Заречный Пензенской области, Департамент образования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ЗАТО г. Заречный Пензенской области, ветеранские и общественные организации города; сотрудники МАУ «МДЦ «Ровесник», волонтеры</w:t>
            </w:r>
          </w:p>
        </w:tc>
      </w:tr>
      <w:tr w:rsidR="00865CDF" w:rsidRPr="001D3F87" w:rsidTr="0045573A">
        <w:tc>
          <w:tcPr>
            <w:tcW w:w="959" w:type="dxa"/>
          </w:tcPr>
          <w:p w:rsidR="00865CDF" w:rsidRPr="001D3F87" w:rsidRDefault="00464D27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678" w:type="dxa"/>
          </w:tcPr>
          <w:p w:rsidR="00865CDF" w:rsidRPr="001D3F87" w:rsidRDefault="00865CDF" w:rsidP="00307F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Информационно-профилактическая акция "НАДЕНЬ МАСКУ!": распространение  </w:t>
            </w:r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общественных местах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средств индивидуальной защиты</w:t>
            </w:r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предоставленных  </w:t>
            </w:r>
            <w:r w:rsidR="00307FDA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НП  «Информационный Альянс АТОМНЫЕ ГОРОДА»</w:t>
            </w:r>
          </w:p>
        </w:tc>
        <w:tc>
          <w:tcPr>
            <w:tcW w:w="3934" w:type="dxa"/>
          </w:tcPr>
          <w:p w:rsidR="00865CDF" w:rsidRPr="001D3F87" w:rsidRDefault="002C4AB9" w:rsidP="00865CD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«Ровесник», волонтеры</w:t>
            </w:r>
          </w:p>
        </w:tc>
      </w:tr>
      <w:tr w:rsidR="00865CDF" w:rsidRPr="001D3F87" w:rsidTr="0045573A">
        <w:tc>
          <w:tcPr>
            <w:tcW w:w="959" w:type="dxa"/>
          </w:tcPr>
          <w:p w:rsidR="00865CDF" w:rsidRPr="001D3F87" w:rsidRDefault="00464D27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:rsidR="00865CDF" w:rsidRPr="001D3F87" w:rsidRDefault="00464D27" w:rsidP="00464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</w:t>
            </w:r>
            <w:proofErr w:type="spellStart"/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автоволонтерства</w:t>
            </w:r>
            <w:proofErr w:type="spellEnd"/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деятельности штаба: доставка специалистов МСЧ-59 по срочным вызовам на собственном транспорте, помощь в оформлении больничных листов и срочная доставка на дом бесплатных лекарств жителям старше 65 лет, хронически больным, инвалидам и проч.</w:t>
            </w:r>
          </w:p>
        </w:tc>
        <w:tc>
          <w:tcPr>
            <w:tcW w:w="3934" w:type="dxa"/>
          </w:tcPr>
          <w:p w:rsidR="00865CDF" w:rsidRPr="001D3F87" w:rsidRDefault="003F18AB" w:rsidP="00865CD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сотрудники МАУ «МДЦ «Ровесник», клуб «Двадцатая дорога», волонтеры</w:t>
            </w:r>
          </w:p>
        </w:tc>
      </w:tr>
      <w:tr w:rsidR="00464D27" w:rsidRPr="001D3F87" w:rsidTr="0045573A">
        <w:tc>
          <w:tcPr>
            <w:tcW w:w="959" w:type="dxa"/>
          </w:tcPr>
          <w:p w:rsidR="00464D27" w:rsidRPr="001D3F87" w:rsidRDefault="00464D27" w:rsidP="00094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:rsidR="00464D27" w:rsidRPr="001D3F87" w:rsidRDefault="00464D27" w:rsidP="00D84D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Круглый стол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целью подведения итогов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деятельности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 определения перспектив работы. П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оощрение лучших волонтеров штаба </w:t>
            </w:r>
          </w:p>
        </w:tc>
        <w:tc>
          <w:tcPr>
            <w:tcW w:w="3934" w:type="dxa"/>
          </w:tcPr>
          <w:p w:rsidR="00464D27" w:rsidRPr="001D3F87" w:rsidRDefault="00464D27" w:rsidP="00464D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исполком ОНФ в Пензенской области,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учреждение «Управление общественных связей» г. Заречный Пензенской области; 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культуры и молодёжной политики г. Заречный Пензенской области,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ачальник штаба, сотрудники МАУ «МДЦ «Ровесник», волонтеры</w:t>
            </w:r>
          </w:p>
        </w:tc>
      </w:tr>
      <w:tr w:rsidR="00464D27" w:rsidRPr="001D3F87" w:rsidTr="0045573A">
        <w:tc>
          <w:tcPr>
            <w:tcW w:w="959" w:type="dxa"/>
          </w:tcPr>
          <w:p w:rsidR="00464D27" w:rsidRPr="001D3F87" w:rsidRDefault="00D84D9B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:rsidR="00464D27" w:rsidRPr="001D3F87" w:rsidRDefault="00464D27" w:rsidP="002C4A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акции «Мы вместе с заботой»: информирование горожан о вакцинации</w:t>
            </w:r>
          </w:p>
        </w:tc>
        <w:tc>
          <w:tcPr>
            <w:tcW w:w="3934" w:type="dxa"/>
          </w:tcPr>
          <w:p w:rsidR="00464D27" w:rsidRPr="001D3F87" w:rsidRDefault="00464D27" w:rsidP="001C6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Сотрудники МАУ «МДЦ «Ровесник», волонтеры, ФГБУЗ «Медико-санитарной части № 59» ФМБА России</w:t>
            </w:r>
            <w:r w:rsidR="003F18A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="003F18AB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8A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МУ "Управление городского развития и проектной деятельности"</w:t>
            </w:r>
          </w:p>
        </w:tc>
      </w:tr>
      <w:tr w:rsidR="00464D27" w:rsidRPr="001D3F87" w:rsidTr="0045573A">
        <w:tc>
          <w:tcPr>
            <w:tcW w:w="959" w:type="dxa"/>
          </w:tcPr>
          <w:p w:rsidR="00464D27" w:rsidRPr="001D3F87" w:rsidRDefault="00D84D9B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:rsidR="00464D27" w:rsidRPr="001D3F87" w:rsidRDefault="00D84D9B" w:rsidP="002C4A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Встреча волонтеров штаба с Главой города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целью обсуждения перспектив работы </w:t>
            </w:r>
          </w:p>
        </w:tc>
        <w:tc>
          <w:tcPr>
            <w:tcW w:w="3934" w:type="dxa"/>
          </w:tcPr>
          <w:p w:rsidR="00464D27" w:rsidRPr="001D3F87" w:rsidRDefault="00D84D9B" w:rsidP="001C61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штаба, Муниципальное автономное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учреждение «Управление общественных связей» г. Заречный Пензенской области; сотрудники МАУ «МДЦ «Ровесник», волонтеры</w:t>
            </w:r>
          </w:p>
        </w:tc>
      </w:tr>
      <w:tr w:rsidR="00D84D9B" w:rsidRPr="001D3F87" w:rsidTr="0045573A">
        <w:tc>
          <w:tcPr>
            <w:tcW w:w="959" w:type="dxa"/>
          </w:tcPr>
          <w:p w:rsidR="00D84D9B" w:rsidRPr="001D3F87" w:rsidRDefault="00D84D9B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4678" w:type="dxa"/>
          </w:tcPr>
          <w:p w:rsidR="00D84D9B" w:rsidRPr="001D3F87" w:rsidRDefault="00D84D9B" w:rsidP="001C61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заявки на конкурс «Ближний круг» 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получения субсидии на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базе МАУ «МДЦ «Ровесник» регионального семинара-практикума «Энергия добра»</w:t>
            </w:r>
          </w:p>
        </w:tc>
        <w:tc>
          <w:tcPr>
            <w:tcW w:w="3934" w:type="dxa"/>
          </w:tcPr>
          <w:p w:rsidR="00D84D9B" w:rsidRPr="001D3F87" w:rsidRDefault="006A1C6B" w:rsidP="001C61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штаба, с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отрудники МАУ «МДЦ «Ровесник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D84D9B" w:rsidRPr="001D3F87" w:rsidTr="0045573A">
        <w:tc>
          <w:tcPr>
            <w:tcW w:w="959" w:type="dxa"/>
          </w:tcPr>
          <w:p w:rsidR="00D84D9B" w:rsidRPr="001D3F87" w:rsidRDefault="00D84D9B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678" w:type="dxa"/>
          </w:tcPr>
          <w:p w:rsidR="00D84D9B" w:rsidRPr="001D3F87" w:rsidRDefault="006A1C6B" w:rsidP="000C7B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проекта «Добрый автобус» на средства гранта Конкурса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ОтЛИЧНОЕ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дело-2021» с целью 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оперативного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информирования горожан о деятельности волонтёрского   штаба, добровольческих проектах, лучших волонтерах. Как показала деятельность штаба в период пандемии, в городе достаточно много жителей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возраста плохо информированы об общественной  жизни в городе. Многие из них не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имеют кабельного телевидения, не получают газет, не состоят в соцсетях и не пользуются возможностями интерне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такими данными делились с </w:t>
            </w:r>
            <w:proofErr w:type="spellStart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влонтерами</w:t>
            </w:r>
            <w:proofErr w:type="spellEnd"/>
            <w:r w:rsidR="008840F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штаба те, кто делал заявки на доставку продуктов или лекарств.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ходе проекта </w:t>
            </w:r>
            <w:r w:rsidR="000C7BA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обычный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автобус 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станет площадкой, где наглядно раскрывается история развития волонтерства в городе,  популяризируется идея добровольчества</w:t>
            </w:r>
            <w:r w:rsidR="000C7BA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 проводятся социологические опросы и благотворительные акции.</w:t>
            </w:r>
          </w:p>
        </w:tc>
        <w:tc>
          <w:tcPr>
            <w:tcW w:w="3934" w:type="dxa"/>
          </w:tcPr>
          <w:p w:rsidR="00D84D9B" w:rsidRPr="001D3F87" w:rsidRDefault="006A1C6B" w:rsidP="006A1C6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штаба, Муниципальное автономное учреждение «Управление общественных связей» г. Заречный Пензенской области; </w:t>
            </w:r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МП «</w:t>
            </w:r>
            <w:proofErr w:type="spellStart"/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Автотранс</w:t>
            </w:r>
            <w:proofErr w:type="spellEnd"/>
            <w:r w:rsidR="00D84D9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сотрудники МАУ «МДЦ «Ровесник».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15. Нормативно-правовые акты, принятые для обеспечения реализации практики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1D3F87">
        <w:rPr>
          <w:rFonts w:ascii="Times New Roman" w:eastAsia="Calibri" w:hAnsi="Times New Roman" w:cs="Times New Roman"/>
          <w:i/>
          <w:sz w:val="26"/>
          <w:szCs w:val="26"/>
        </w:rPr>
        <w:t>Принятые</w:t>
      </w:r>
      <w:proofErr w:type="gramEnd"/>
      <w:r w:rsidRPr="001D3F87">
        <w:rPr>
          <w:rFonts w:ascii="Times New Roman" w:eastAsia="Calibri" w:hAnsi="Times New Roman" w:cs="Times New Roman"/>
          <w:i/>
          <w:sz w:val="26"/>
          <w:szCs w:val="26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9302BC" w:rsidRPr="001D3F87" w:rsidTr="00426E47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9302BC" w:rsidRPr="001D3F87" w:rsidTr="00426E47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302BC" w:rsidRPr="001D3F87" w:rsidRDefault="00D139F5" w:rsidP="000102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НПА не разрабатывались и не утверждались.</w:t>
            </w:r>
          </w:p>
        </w:tc>
        <w:tc>
          <w:tcPr>
            <w:tcW w:w="5210" w:type="dxa"/>
          </w:tcPr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D3F87">
        <w:rPr>
          <w:rFonts w:ascii="Times New Roman" w:eastAsia="Calibri" w:hAnsi="Times New Roman" w:cs="Times New Roman"/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9302BC" w:rsidRPr="001D3F87" w:rsidTr="00426E47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9302BC" w:rsidRPr="001D3F87" w:rsidTr="00426E47">
        <w:tc>
          <w:tcPr>
            <w:tcW w:w="959" w:type="dxa"/>
          </w:tcPr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302BC" w:rsidRPr="001D3F87" w:rsidRDefault="00D139F5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НПА не разрабатывались и не утверждались.</w:t>
            </w:r>
          </w:p>
        </w:tc>
        <w:tc>
          <w:tcPr>
            <w:tcW w:w="2410" w:type="dxa"/>
          </w:tcPr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lastRenderedPageBreak/>
        <w:t>16. Ресурсы, необходимые для внедрения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78"/>
        <w:gridCol w:w="4569"/>
      </w:tblGrid>
      <w:tr w:rsidR="009302BC" w:rsidRPr="001D3F87" w:rsidTr="00B423CA">
        <w:tc>
          <w:tcPr>
            <w:tcW w:w="993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78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456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9302BC" w:rsidRPr="001D3F87" w:rsidTr="00B423CA">
        <w:tc>
          <w:tcPr>
            <w:tcW w:w="993" w:type="dxa"/>
          </w:tcPr>
          <w:p w:rsidR="009302BC" w:rsidRPr="001D3F87" w:rsidRDefault="00B423CA" w:rsidP="00B423CA">
            <w:pPr>
              <w:spacing w:after="0" w:line="240" w:lineRule="auto"/>
              <w:ind w:left="-739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8" w:type="dxa"/>
          </w:tcPr>
          <w:p w:rsidR="009302BC" w:rsidRPr="001D3F87" w:rsidRDefault="00F35151" w:rsidP="00B423CA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Наличие удобно расположе</w:t>
            </w:r>
            <w:r w:rsidR="00B423C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нного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здания с хорошими подъездными путями</w:t>
            </w:r>
          </w:p>
        </w:tc>
        <w:tc>
          <w:tcPr>
            <w:tcW w:w="4569" w:type="dxa"/>
          </w:tcPr>
          <w:p w:rsidR="009302BC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штаба для различных категорий населения</w:t>
            </w:r>
          </w:p>
        </w:tc>
      </w:tr>
      <w:tr w:rsidR="00F35151" w:rsidRPr="001D3F87" w:rsidTr="00B423CA">
        <w:tc>
          <w:tcPr>
            <w:tcW w:w="993" w:type="dxa"/>
          </w:tcPr>
          <w:p w:rsidR="00F35151" w:rsidRPr="001D3F87" w:rsidRDefault="00F35151" w:rsidP="00B423CA">
            <w:pPr>
              <w:spacing w:after="0" w:line="240" w:lineRule="auto"/>
              <w:ind w:left="-739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8" w:type="dxa"/>
          </w:tcPr>
          <w:p w:rsidR="00F35151" w:rsidRPr="001D3F87" w:rsidRDefault="00F35151" w:rsidP="00F3515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Наличие комфортного отдельного помещения с телефоном</w:t>
            </w:r>
          </w:p>
        </w:tc>
        <w:tc>
          <w:tcPr>
            <w:tcW w:w="4569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организовать дежурство у телефона</w:t>
            </w:r>
          </w:p>
        </w:tc>
      </w:tr>
      <w:tr w:rsidR="00F35151" w:rsidRPr="001D3F87" w:rsidTr="00B423CA">
        <w:tc>
          <w:tcPr>
            <w:tcW w:w="993" w:type="dxa"/>
          </w:tcPr>
          <w:p w:rsidR="00F35151" w:rsidRPr="001D3F87" w:rsidRDefault="00F35151" w:rsidP="00B423CA">
            <w:pPr>
              <w:spacing w:after="0" w:line="240" w:lineRule="auto"/>
              <w:ind w:left="-739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8" w:type="dxa"/>
          </w:tcPr>
          <w:p w:rsidR="00F35151" w:rsidRPr="001D3F87" w:rsidRDefault="00F35151" w:rsidP="00F3515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компьютеров, подключенных к сети Интернет </w:t>
            </w:r>
          </w:p>
        </w:tc>
        <w:tc>
          <w:tcPr>
            <w:tcW w:w="4569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вести базу заявок в электронном виде</w:t>
            </w:r>
          </w:p>
        </w:tc>
      </w:tr>
      <w:tr w:rsidR="00F35151" w:rsidRPr="001D3F87" w:rsidTr="00B423CA">
        <w:tc>
          <w:tcPr>
            <w:tcW w:w="993" w:type="dxa"/>
          </w:tcPr>
          <w:p w:rsidR="00F35151" w:rsidRPr="001D3F87" w:rsidRDefault="00F35151" w:rsidP="00B423CA">
            <w:pPr>
              <w:spacing w:after="0" w:line="240" w:lineRule="auto"/>
              <w:ind w:left="-739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8" w:type="dxa"/>
          </w:tcPr>
          <w:p w:rsidR="00F35151" w:rsidRPr="001D3F87" w:rsidRDefault="00F35151" w:rsidP="00F3515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Кадровые ресурсы</w:t>
            </w:r>
          </w:p>
        </w:tc>
        <w:tc>
          <w:tcPr>
            <w:tcW w:w="4569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Активные горожане, готовые бескорыстно работать на благо общества</w:t>
            </w:r>
          </w:p>
        </w:tc>
      </w:tr>
      <w:tr w:rsidR="00F35151" w:rsidRPr="001D3F87" w:rsidTr="00B423CA">
        <w:tc>
          <w:tcPr>
            <w:tcW w:w="993" w:type="dxa"/>
          </w:tcPr>
          <w:p w:rsidR="00F35151" w:rsidRPr="001D3F87" w:rsidRDefault="00F35151" w:rsidP="00B423CA">
            <w:pPr>
              <w:spacing w:after="0" w:line="240" w:lineRule="auto"/>
              <w:ind w:left="-739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8" w:type="dxa"/>
          </w:tcPr>
          <w:p w:rsidR="00F35151" w:rsidRPr="001D3F87" w:rsidRDefault="00F35151" w:rsidP="00F35151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Наличие мини-типографии</w:t>
            </w:r>
          </w:p>
        </w:tc>
        <w:tc>
          <w:tcPr>
            <w:tcW w:w="4569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печатать памятки, объявления, графики и пр.</w:t>
            </w:r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proofErr w:type="spellStart"/>
      <w:r w:rsidRPr="001D3F87">
        <w:rPr>
          <w:rFonts w:ascii="Times New Roman" w:eastAsia="Calibri" w:hAnsi="Times New Roman" w:cs="Times New Roman"/>
          <w:sz w:val="26"/>
          <w:szCs w:val="26"/>
        </w:rPr>
        <w:t>Выгодополучатели</w:t>
      </w:r>
      <w:proofErr w:type="spellEnd"/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(</w:t>
      </w:r>
      <w:r w:rsidRPr="001D3F87">
        <w:rPr>
          <w:rFonts w:ascii="Times New Roman" w:eastAsia="Calibri" w:hAnsi="Times New Roman" w:cs="Times New Roman"/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9302BC" w:rsidRPr="001D3F87" w:rsidTr="00C24E27">
        <w:tc>
          <w:tcPr>
            <w:tcW w:w="817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Выгодополучатель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 группа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9302BC" w:rsidRPr="001D3F87" w:rsidTr="00C24E27">
        <w:tc>
          <w:tcPr>
            <w:tcW w:w="817" w:type="dxa"/>
          </w:tcPr>
          <w:p w:rsidR="009302BC" w:rsidRPr="001D3F87" w:rsidRDefault="009302BC" w:rsidP="00C24E27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302BC" w:rsidRPr="001D3F87" w:rsidRDefault="00C24E27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4785" w:type="dxa"/>
          </w:tcPr>
          <w:p w:rsidR="009302BC" w:rsidRPr="001D3F87" w:rsidRDefault="00C24E27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социальной напряжённости в социуме, сохранение общественного правопорядка, развитие волонтерских инициатив, добрососедства и благотворительности.</w:t>
            </w:r>
          </w:p>
        </w:tc>
      </w:tr>
      <w:tr w:rsidR="00C24E27" w:rsidRPr="001D3F87" w:rsidTr="00C24E27">
        <w:tc>
          <w:tcPr>
            <w:tcW w:w="817" w:type="dxa"/>
          </w:tcPr>
          <w:p w:rsidR="00C24E27" w:rsidRPr="001D3F87" w:rsidRDefault="00C24E27" w:rsidP="00C24E27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24E27" w:rsidRPr="001D3F87" w:rsidRDefault="00C24E27" w:rsidP="00C24E27">
            <w:pPr>
              <w:spacing w:after="0" w:line="240" w:lineRule="auto"/>
              <w:ind w:left="-675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Молодёжь города</w:t>
            </w:r>
          </w:p>
        </w:tc>
        <w:tc>
          <w:tcPr>
            <w:tcW w:w="4785" w:type="dxa"/>
          </w:tcPr>
          <w:p w:rsidR="00C24E27" w:rsidRPr="001D3F87" w:rsidRDefault="00C24E27" w:rsidP="00C24E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Штаб - место самореализации, получения нового опыта и полезных навыков</w:t>
            </w:r>
          </w:p>
        </w:tc>
      </w:tr>
      <w:tr w:rsidR="00C24E27" w:rsidRPr="001D3F87" w:rsidTr="00C24E27">
        <w:tc>
          <w:tcPr>
            <w:tcW w:w="817" w:type="dxa"/>
          </w:tcPr>
          <w:p w:rsidR="00C24E27" w:rsidRPr="001D3F87" w:rsidRDefault="00C24E27" w:rsidP="00C24E27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24E27" w:rsidRPr="001D3F87" w:rsidRDefault="00C24E27" w:rsidP="00C24E27">
            <w:pPr>
              <w:spacing w:after="0" w:line="240" w:lineRule="auto"/>
              <w:ind w:left="-675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Старшее поколение горожан</w:t>
            </w:r>
          </w:p>
        </w:tc>
        <w:tc>
          <w:tcPr>
            <w:tcW w:w="4785" w:type="dxa"/>
          </w:tcPr>
          <w:p w:rsidR="00C24E27" w:rsidRPr="001D3F87" w:rsidRDefault="00C24E27" w:rsidP="00C24E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Почувствовали на себе действенную помощь,  не понизили свой уровень жизни, получили эмоциональную поддержку </w:t>
            </w:r>
          </w:p>
        </w:tc>
      </w:tr>
      <w:tr w:rsidR="00C24E27" w:rsidRPr="001D3F87" w:rsidTr="00C24E27">
        <w:tc>
          <w:tcPr>
            <w:tcW w:w="817" w:type="dxa"/>
          </w:tcPr>
          <w:p w:rsidR="00C24E27" w:rsidRPr="001D3F87" w:rsidRDefault="00C24E27" w:rsidP="00C24E27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24E27" w:rsidRPr="001D3F87" w:rsidRDefault="00C24E27" w:rsidP="00C24E27">
            <w:pPr>
              <w:spacing w:after="0" w:line="240" w:lineRule="auto"/>
              <w:ind w:left="-675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Администрация города</w:t>
            </w:r>
          </w:p>
        </w:tc>
        <w:tc>
          <w:tcPr>
            <w:tcW w:w="4785" w:type="dxa"/>
          </w:tcPr>
          <w:p w:rsidR="00C24E27" w:rsidRPr="001D3F87" w:rsidRDefault="00C24E27" w:rsidP="00C24E2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Деятельность штаба оказала существенное значение в снижении распространения инфекции, сплотила горожан и продемонстрировала силу взаимовыручки </w:t>
            </w:r>
          </w:p>
        </w:tc>
      </w:tr>
      <w:tr w:rsidR="00C24E27" w:rsidRPr="001D3F87" w:rsidTr="00C24E27">
        <w:tc>
          <w:tcPr>
            <w:tcW w:w="817" w:type="dxa"/>
          </w:tcPr>
          <w:p w:rsidR="00C24E27" w:rsidRPr="001D3F87" w:rsidRDefault="00C24E27" w:rsidP="00C24E27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24E27" w:rsidRPr="001D3F87" w:rsidRDefault="00C24E27" w:rsidP="00B423CA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МАУ «Молодёжный центр «Ровесник»</w:t>
            </w:r>
          </w:p>
        </w:tc>
        <w:tc>
          <w:tcPr>
            <w:tcW w:w="4785" w:type="dxa"/>
          </w:tcPr>
          <w:p w:rsidR="00C24E27" w:rsidRPr="001D3F87" w:rsidRDefault="00B423CA" w:rsidP="00B423C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Приобрёл надёжных партнеров, получил признательность горожан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062"/>
        <w:gridCol w:w="3104"/>
        <w:gridCol w:w="3734"/>
      </w:tblGrid>
      <w:tr w:rsidR="009302BC" w:rsidRPr="001D3F87" w:rsidTr="00426E47">
        <w:tc>
          <w:tcPr>
            <w:tcW w:w="675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Статья затрат </w:t>
            </w:r>
          </w:p>
        </w:tc>
        <w:tc>
          <w:tcPr>
            <w:tcW w:w="3143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затрат </w:t>
            </w:r>
          </w:p>
        </w:tc>
        <w:tc>
          <w:tcPr>
            <w:tcW w:w="3768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9302BC" w:rsidRPr="001D3F87" w:rsidTr="00426E47">
        <w:tc>
          <w:tcPr>
            <w:tcW w:w="675" w:type="dxa"/>
          </w:tcPr>
          <w:p w:rsidR="009302BC" w:rsidRPr="001D3F87" w:rsidRDefault="00F35151" w:rsidP="00F3515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9302BC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связи</w:t>
            </w:r>
          </w:p>
        </w:tc>
        <w:tc>
          <w:tcPr>
            <w:tcW w:w="3143" w:type="dxa"/>
          </w:tcPr>
          <w:p w:rsidR="009302BC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25 000,00 руб. </w:t>
            </w:r>
          </w:p>
        </w:tc>
        <w:tc>
          <w:tcPr>
            <w:tcW w:w="3768" w:type="dxa"/>
          </w:tcPr>
          <w:p w:rsidR="009302BC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Собственные средства учреждения </w:t>
            </w:r>
          </w:p>
        </w:tc>
      </w:tr>
      <w:tr w:rsidR="00F35151" w:rsidRPr="001D3F87" w:rsidTr="00426E47">
        <w:tc>
          <w:tcPr>
            <w:tcW w:w="675" w:type="dxa"/>
          </w:tcPr>
          <w:p w:rsidR="00F35151" w:rsidRPr="001D3F87" w:rsidRDefault="00F35151" w:rsidP="00F3515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Средств индивидуальной защиты</w:t>
            </w:r>
          </w:p>
        </w:tc>
        <w:tc>
          <w:tcPr>
            <w:tcW w:w="3143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3768" w:type="dxa"/>
          </w:tcPr>
          <w:p w:rsidR="00F35151" w:rsidRPr="001D3F87" w:rsidRDefault="00F35151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спонсоров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D3F87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02BC" w:rsidRPr="001D3F87" w:rsidTr="00426E47">
        <w:tc>
          <w:tcPr>
            <w:tcW w:w="9571" w:type="dxa"/>
          </w:tcPr>
          <w:p w:rsidR="00A81E06" w:rsidRPr="001D3F87" w:rsidRDefault="00865CDF" w:rsidP="003C76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Сегодня волонтёрский штаб по противодействию с Covid-19 на базе МДЦ «Ровесник» продолжает развиваться и объединять  неравнодушных людей. Численный состав волонтеров по сравнению с 2019 г. увеличился в два раза, причём ряды добровольцев </w:t>
            </w:r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пополнили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взрослые,</w:t>
            </w:r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большим жизненным опытом,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мотивированные люди</w:t>
            </w:r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 был дан импульс развитию семейного и серебряного волонтерства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43085E" w:rsidRPr="001D3F87" w:rsidRDefault="00865CDF" w:rsidP="003C76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Благодаря им, штаб продолжал свою четкую, отлаженную работу в течение 4 месяцев, с апреля по июль</w:t>
            </w:r>
            <w:r w:rsidR="00EE2AC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 г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В октябре </w:t>
            </w:r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декабре  </w:t>
            </w:r>
            <w:r w:rsidR="0043085E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штаб возобновил работу в прежнем режиме,</w:t>
            </w:r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выполняя заявки горожан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E2AC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настоящее время работа штаба как волонтёрского корпуса акции #МЫВМЕСТЕ направлена на информационно-профилактическую деятельность, разъяснение горожанам правил санитарно-эпидемиологической безопасности. </w:t>
            </w:r>
          </w:p>
          <w:p w:rsidR="000102B9" w:rsidRPr="001D3F87" w:rsidRDefault="00EE2AC6" w:rsidP="003C76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 вернулся к обычной жизни, сняты многое ограничения, поэтому </w:t>
            </w:r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многие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функции штаба переходят к другим ведомствам и службам. Например, п</w:t>
            </w:r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 работе штаба дежурным приходилось </w:t>
            </w:r>
            <w:r w:rsidR="00426E4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отвечать на многие вопросы, тревожившие горожан. Самыми сложными были касающиеся коронавирусной инфекц</w:t>
            </w:r>
            <w:proofErr w:type="gramStart"/>
            <w:r w:rsidR="00426E4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ии и ее</w:t>
            </w:r>
            <w:proofErr w:type="gramEnd"/>
            <w:r w:rsidR="00426E4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лечения, без специального образования на них волонтеры не смогли отвечать, а передавали специалистам.  </w:t>
            </w:r>
            <w:r w:rsidR="000102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ноября </w:t>
            </w:r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г. </w:t>
            </w:r>
            <w:r w:rsidR="000102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заработала горячая линия</w:t>
            </w:r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ФГБУЗ МСЧ № 59 ФМБА РОССИИ через </w:t>
            </w:r>
            <w:proofErr w:type="spellStart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мессенджеры</w:t>
            </w:r>
            <w:proofErr w:type="spellEnd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Viber</w:t>
            </w:r>
            <w:proofErr w:type="spellEnd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WhatsApp</w:t>
            </w:r>
            <w:proofErr w:type="spellEnd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Теперь </w:t>
            </w:r>
            <w:proofErr w:type="spellStart"/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0102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ареченцы</w:t>
            </w:r>
            <w:proofErr w:type="spellEnd"/>
            <w:r w:rsidR="000102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могут </w:t>
            </w:r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задать любой вопрос</w:t>
            </w:r>
            <w:r w:rsidR="00426E4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 пандемии</w:t>
            </w:r>
            <w:r w:rsidR="003C766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только по телефону штаба на базе МДЦ «Ровесник», и </w:t>
            </w:r>
            <w:r w:rsidR="00426E47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получить компетентный совет</w:t>
            </w:r>
            <w:r w:rsidR="000102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81E06" w:rsidRPr="001D3F87" w:rsidRDefault="00A81E06" w:rsidP="00A81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Деятельность штаба получила высокую оценку на региональном уровне:  волонтерскому штабу акции взаимопомощи #МЫВМЕСТЕ в День добровольца был вручён диплом лауреата II степени областного Конкурса "Добровольцы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сурского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края-2020" в номинации "Добровольческое объединение года". </w:t>
            </w:r>
          </w:p>
          <w:p w:rsidR="001A78FA" w:rsidRPr="001D3F87" w:rsidRDefault="00EE2AC6" w:rsidP="001A78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настоящее время </w:t>
            </w:r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мы готовы распространять </w:t>
            </w:r>
            <w:proofErr w:type="spellStart"/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прибретённый</w:t>
            </w:r>
            <w:proofErr w:type="spellEnd"/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опыт: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поддержке Администрации города, Собрания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представителей</w:t>
            </w:r>
            <w:proofErr w:type="gramEnd"/>
            <w:r w:rsidR="001A78F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области,</w:t>
            </w:r>
            <w:r w:rsidR="001A78FA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8F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Регионального отделения общероссийского общественного движения «Народный фронт» составлена заявка на получение субсидии от Благотворительного фонда «Хорошие истории» в рамках Конкурса «Ближний круг» для проведения регионального </w:t>
            </w:r>
            <w:proofErr w:type="spellStart"/>
            <w:r w:rsidR="001A78F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ссеминара</w:t>
            </w:r>
            <w:proofErr w:type="spellEnd"/>
            <w:r w:rsidR="001A78F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-практикума «Энергия добра» на базе волонтёрского штаба «Ровесник».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Это  позволит  </w:t>
            </w:r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тиражировать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опыт  </w:t>
            </w:r>
            <w:r w:rsidR="00307FDA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привлечения городских сообществ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преодолению криз</w:t>
            </w:r>
            <w:r w:rsidR="00A81E06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исной ситуации;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послужит распространению идей добровольчества  в муниципальных образованиях Пензенской области. </w:t>
            </w:r>
          </w:p>
          <w:p w:rsidR="009302BC" w:rsidRPr="001D3F87" w:rsidRDefault="009302BC" w:rsidP="00A81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20. Краткая информация о лидере практики/команде проекта </w:t>
      </w:r>
      <w:r w:rsidRPr="001D3F87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302BC" w:rsidRPr="001D3F87" w:rsidTr="00426E47">
        <w:tc>
          <w:tcPr>
            <w:tcW w:w="9605" w:type="dxa"/>
          </w:tcPr>
          <w:p w:rsidR="009302BC" w:rsidRPr="001D3F87" w:rsidRDefault="00A81E06" w:rsidP="007704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А.Б. Трифонов,  директор МАУ МДЦ «Ровесник»,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лидер данной практики</w:t>
            </w:r>
            <w:r w:rsidR="0077047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 Когда большинство вокруг находилось в растерянности и подавленном состоянии духа, Андрей Борисович поддержал инициативу активистов городского волонтерского центра на базе вверенного ему учреждения и стал начальником штаба. В этом статусе см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ог проявить свою активную гражданскую позицию, опыт руководителя, коммуникативные навыки, лидерские и душевные качества</w:t>
            </w:r>
            <w:r w:rsidR="0077047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Трифонов сплотил вокруг себя единомышленников, оперативно помогал решать каждодневные проблемы, успешно искал партнёров, вдохновлял и мотивировал добровольцев.</w:t>
            </w:r>
            <w:r w:rsidR="0077047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 итоге под его руководством и доброжелательной поддержке в штабе сложилась дружная команда, нацеленная на взаимовыручку и практический результат.</w:t>
            </w:r>
            <w:r w:rsidR="0077047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Награждён</w:t>
            </w:r>
            <w:r w:rsidR="002C4AB9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7047D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грамотой Президента РФ и памятной медалью "За бескорыстный вклад в организацию Общероссийской акции взаимопомощи #МЫВМЕСТЕ" (2020 г.).</w:t>
            </w:r>
          </w:p>
          <w:p w:rsidR="0077047D" w:rsidRPr="001D3F87" w:rsidRDefault="0077047D" w:rsidP="003955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Оруджева Ева Игоревна, 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зав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едующий отделом по организации и проведению культурно-массовых мероприятий МАУ «МДЦ «Ровесник», руководитель городского волонтёрского центра. Функционал  в штабе: </w:t>
            </w:r>
            <w:r w:rsidR="008C2B3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подго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товка учётной документации, разработка </w:t>
            </w:r>
            <w:proofErr w:type="gramStart"/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чек-листов</w:t>
            </w:r>
            <w:proofErr w:type="gramEnd"/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памяток для волонтеров, организация их обучения, координация работы штаба с другими ведомствами, взаимодействие со СМИ</w:t>
            </w:r>
            <w:r w:rsidR="008C2B3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дежурство в </w:t>
            </w:r>
            <w:proofErr w:type="spellStart"/>
            <w:r w:rsidR="008C2B3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штебе</w:t>
            </w:r>
            <w:proofErr w:type="spellEnd"/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подготовка информационно-аналитических отчётов</w:t>
            </w:r>
            <w:r w:rsidR="008C2B38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обедител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первого Всероссийского конкурса социальных аниматоров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(2019 г.)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, полуфиналист Всероссийских конкурсов «Доброволец России-2019» и «Доброволец России – 2020». Награждена почетным знаком отличия ВОО «Трудовая доблесть России. Наставник молодёжи»</w:t>
            </w:r>
            <w:r w:rsidR="00395505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="001C61CB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грамотой Президента РФ и памятной медалью "За бескорыстный вклад в организацию Общероссийской акции взаимопомощи #МЫВМЕСТЕ" (2020 г.).</w:t>
            </w:r>
          </w:p>
          <w:p w:rsidR="00395505" w:rsidRPr="001D3F87" w:rsidRDefault="00395505" w:rsidP="0039550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Мурашкина Ирина Сергеевна, заведующая отделом по организации деятельности культурно-досуговых формирований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МАУ «МДЦ «Ровесник».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B38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вопросы, взаимодействие с волонтерами, дежурство в штабе и психологическая поддержка </w:t>
            </w:r>
            <w:proofErr w:type="spellStart"/>
            <w:r w:rsidR="008C2B38" w:rsidRPr="001D3F87">
              <w:rPr>
                <w:rFonts w:ascii="Times New Roman" w:hAnsi="Times New Roman" w:cs="Times New Roman"/>
                <w:sz w:val="26"/>
                <w:szCs w:val="26"/>
              </w:rPr>
              <w:t>зареченцев</w:t>
            </w:r>
            <w:proofErr w:type="spellEnd"/>
            <w:r w:rsidR="008C2B38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преклонного возраста по телефону, подготовка </w:t>
            </w:r>
            <w:proofErr w:type="spellStart"/>
            <w:r w:rsidR="008C2B38" w:rsidRPr="001D3F87">
              <w:rPr>
                <w:rFonts w:ascii="Times New Roman" w:hAnsi="Times New Roman" w:cs="Times New Roman"/>
                <w:sz w:val="26"/>
                <w:szCs w:val="26"/>
              </w:rPr>
              <w:t>статотчётов</w:t>
            </w:r>
            <w:proofErr w:type="spellEnd"/>
            <w:r w:rsidR="008C2B38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– такой широкий спектр обязанностей выполняла Ирина Сергеевна во время работы штаба.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Награждена почетным знаком отличия ВОО «Трудовая доблесть России. Наставник молодёжи»; грамотой Президента РФ и памятной медалью "За бескорыстный вклад в организацию Общероссийской акции взаимопомощи #МЫВМЕСТЕ" (2020 г.).</w:t>
            </w: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21. Ссылки на </w:t>
      </w:r>
      <w:proofErr w:type="spellStart"/>
      <w:r w:rsidRPr="001D3F87">
        <w:rPr>
          <w:rFonts w:ascii="Times New Roman" w:eastAsia="Calibri" w:hAnsi="Times New Roman" w:cs="Times New Roman"/>
          <w:sz w:val="26"/>
          <w:szCs w:val="26"/>
        </w:rPr>
        <w:t>интернет-ресурсы</w:t>
      </w:r>
      <w:proofErr w:type="spellEnd"/>
      <w:r w:rsidRPr="001D3F87">
        <w:rPr>
          <w:rFonts w:ascii="Times New Roman" w:eastAsia="Calibri" w:hAnsi="Times New Roman" w:cs="Times New Roman"/>
          <w:sz w:val="26"/>
          <w:szCs w:val="26"/>
        </w:rPr>
        <w:t xml:space="preserve"> практики </w:t>
      </w: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1D3F87">
        <w:rPr>
          <w:rFonts w:ascii="Times New Roman" w:eastAsia="Calibri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50"/>
        <w:gridCol w:w="5068"/>
      </w:tblGrid>
      <w:tr w:rsidR="009302BC" w:rsidRPr="001D3F87" w:rsidTr="00D32A18">
        <w:tc>
          <w:tcPr>
            <w:tcW w:w="72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50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5068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8059D9" w:rsidRPr="001D3F87" w:rsidTr="00D32A18">
        <w:tc>
          <w:tcPr>
            <w:tcW w:w="729" w:type="dxa"/>
          </w:tcPr>
          <w:p w:rsidR="008059D9" w:rsidRPr="001D3F87" w:rsidRDefault="008059D9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8059D9" w:rsidRPr="001D3F87" w:rsidRDefault="008059D9" w:rsidP="008059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Сайт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муниципального автономного учреждения г. Заречный Пензенской области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-досуговый центр</w:t>
            </w:r>
          </w:p>
          <w:p w:rsidR="008059D9" w:rsidRPr="001D3F87" w:rsidRDefault="008059D9" w:rsidP="008059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«Ровесник» </w:t>
            </w:r>
          </w:p>
          <w:p w:rsidR="008059D9" w:rsidRPr="001D3F87" w:rsidRDefault="008059D9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8059D9" w:rsidRPr="001D3F87" w:rsidRDefault="008059D9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https://rovesnik58.ru/news/</w:t>
            </w:r>
          </w:p>
        </w:tc>
      </w:tr>
      <w:tr w:rsidR="008059D9" w:rsidRPr="001D3F87" w:rsidTr="00D32A18">
        <w:tc>
          <w:tcPr>
            <w:tcW w:w="729" w:type="dxa"/>
          </w:tcPr>
          <w:p w:rsidR="008059D9" w:rsidRPr="001D3F87" w:rsidRDefault="008059D9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8059D9" w:rsidRPr="001D3F87" w:rsidRDefault="008059D9" w:rsidP="008059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Страница муниципального автономного учреждения г. Заречный Пензенской области «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Молодёжно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-досуговый центр «Ровесник» </w:t>
            </w:r>
          </w:p>
        </w:tc>
        <w:tc>
          <w:tcPr>
            <w:tcW w:w="5068" w:type="dxa"/>
          </w:tcPr>
          <w:p w:rsidR="008059D9" w:rsidRPr="001D3F87" w:rsidRDefault="008059D9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https://vk.com/ro_vesnik</w:t>
            </w:r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B42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Страница  Городского волонтерского центра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95505" w:rsidRPr="001D3F87" w:rsidRDefault="00395505" w:rsidP="00B42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395505" w:rsidRPr="001D3F87" w:rsidRDefault="00395505" w:rsidP="00B42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https://vk.com/volunteerzarechny</w:t>
            </w:r>
          </w:p>
          <w:p w:rsidR="00395505" w:rsidRPr="001D3F87" w:rsidRDefault="00395505" w:rsidP="00B42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Официальный сайт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Заречный Пензенской области</w:t>
            </w:r>
          </w:p>
        </w:tc>
        <w:tc>
          <w:tcPr>
            <w:tcW w:w="5068" w:type="dxa"/>
          </w:tcPr>
          <w:p w:rsidR="00395505" w:rsidRPr="001D3F87" w:rsidRDefault="00395505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http://www.zarechny.zato.ru/koronavirus/novosti</w:t>
            </w:r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8059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Официальный сайт Департамента культуры и молодёжной </w:t>
            </w: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политики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г. Заречный Пензенской области </w:t>
            </w:r>
          </w:p>
          <w:p w:rsidR="00395505" w:rsidRPr="001D3F87" w:rsidRDefault="00395505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395505" w:rsidRPr="001D3F87" w:rsidRDefault="00395505" w:rsidP="008059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http://za-kultu.ru/institutions/mau-mdts-rovesnik/novosti/</w:t>
            </w:r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5634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Интернет-площадка телерадиокомпании «Заречный»</w:t>
            </w:r>
          </w:p>
        </w:tc>
        <w:tc>
          <w:tcPr>
            <w:tcW w:w="5068" w:type="dxa"/>
          </w:tcPr>
          <w:p w:rsidR="00395505" w:rsidRPr="001D3F87" w:rsidRDefault="00395505" w:rsidP="00EC60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5505" w:rsidRPr="001D3F87" w:rsidRDefault="00503133" w:rsidP="00EC60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395505" w:rsidRPr="001D3F87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https://vk.com/gorodz_info?w=wall-25622432_31619</w:t>
              </w:r>
            </w:hyperlink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5634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Информационно-развлекательный портал</w:t>
            </w:r>
          </w:p>
        </w:tc>
        <w:tc>
          <w:tcPr>
            <w:tcW w:w="5068" w:type="dxa"/>
          </w:tcPr>
          <w:p w:rsidR="00395505" w:rsidRPr="001D3F87" w:rsidRDefault="00395505" w:rsidP="008032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«Город 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Z»https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://gorodz.info/</w:t>
            </w:r>
            <w:proofErr w:type="spell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news</w:t>
            </w:r>
            <w:proofErr w:type="spell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</w:tr>
      <w:tr w:rsidR="00395505" w:rsidRPr="001D3F87" w:rsidTr="00D32A18">
        <w:tc>
          <w:tcPr>
            <w:tcW w:w="729" w:type="dxa"/>
          </w:tcPr>
          <w:p w:rsidR="00395505" w:rsidRPr="001D3F87" w:rsidRDefault="00395505" w:rsidP="0039550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0" w:type="dxa"/>
          </w:tcPr>
          <w:p w:rsidR="00395505" w:rsidRPr="001D3F87" w:rsidRDefault="00395505" w:rsidP="005634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аккаунт газеты «Заречье»</w:t>
            </w:r>
          </w:p>
        </w:tc>
        <w:tc>
          <w:tcPr>
            <w:tcW w:w="5068" w:type="dxa"/>
          </w:tcPr>
          <w:p w:rsidR="00395505" w:rsidRPr="001D3F87" w:rsidRDefault="00503133" w:rsidP="008032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395505" w:rsidRPr="001D3F87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https://vk.com/zarpressa?w=wall-62797630_45602</w:t>
              </w:r>
            </w:hyperlink>
          </w:p>
        </w:tc>
      </w:tr>
    </w:tbl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02BC" w:rsidRPr="001D3F87" w:rsidRDefault="009302BC" w:rsidP="00D32A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9302BC" w:rsidRPr="001D3F87" w:rsidTr="00426E47">
        <w:tc>
          <w:tcPr>
            <w:tcW w:w="70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69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9302BC" w:rsidRPr="001D3F87" w:rsidRDefault="009302BC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261387" w:rsidRPr="001D3F87" w:rsidTr="00426E47">
        <w:tc>
          <w:tcPr>
            <w:tcW w:w="709" w:type="dxa"/>
          </w:tcPr>
          <w:p w:rsidR="00261387" w:rsidRPr="001D3F87" w:rsidRDefault="00261387" w:rsidP="002613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</w:tcPr>
          <w:p w:rsidR="00261387" w:rsidRPr="001D3F87" w:rsidRDefault="00261387" w:rsidP="00DD7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Трифонов Андрей Борисович,  директор МАУ "МДЦ "Ровесник" г. Заречный Пензенской области.</w:t>
            </w:r>
          </w:p>
        </w:tc>
        <w:tc>
          <w:tcPr>
            <w:tcW w:w="2927" w:type="dxa"/>
          </w:tcPr>
          <w:p w:rsidR="00261387" w:rsidRPr="001D3F87" w:rsidRDefault="00261387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8(8412) 60-59-10, rovesnik2005@mail.ru</w:t>
            </w:r>
          </w:p>
        </w:tc>
      </w:tr>
      <w:tr w:rsidR="00261387" w:rsidRPr="001D3F87" w:rsidTr="00426E47">
        <w:tc>
          <w:tcPr>
            <w:tcW w:w="709" w:type="dxa"/>
          </w:tcPr>
          <w:p w:rsidR="00261387" w:rsidRPr="001D3F87" w:rsidRDefault="00261387" w:rsidP="002613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69" w:type="dxa"/>
          </w:tcPr>
          <w:p w:rsidR="00261387" w:rsidRPr="001D3F87" w:rsidRDefault="00261387" w:rsidP="00DD70C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Оруджева Ева Игоревна, заведующая отделом по организации и проведению культурно-массовых мероприятий МАУ "МДЦ "Ровесник" г. Заречный Пензенской области; руководитель городского волонтерского центра.</w:t>
            </w:r>
          </w:p>
        </w:tc>
        <w:tc>
          <w:tcPr>
            <w:tcW w:w="2927" w:type="dxa"/>
          </w:tcPr>
          <w:p w:rsidR="00261387" w:rsidRPr="001D3F87" w:rsidRDefault="00261387" w:rsidP="002613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 (8412) 60-10-09, evao2012@yandex.ru</w:t>
            </w:r>
          </w:p>
          <w:p w:rsidR="00261387" w:rsidRPr="001D3F87" w:rsidRDefault="00261387" w:rsidP="00D32A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302BC" w:rsidRPr="001D3F87" w:rsidTr="00426E47">
        <w:tc>
          <w:tcPr>
            <w:tcW w:w="709" w:type="dxa"/>
          </w:tcPr>
          <w:p w:rsidR="009302BC" w:rsidRPr="001D3F87" w:rsidRDefault="00261387" w:rsidP="00D32A18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69" w:type="dxa"/>
          </w:tcPr>
          <w:p w:rsidR="009302BC" w:rsidRPr="001D3F87" w:rsidRDefault="00261387" w:rsidP="00DD70C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Мурашкина Ирина Сергеевна, заведующая отделом</w:t>
            </w:r>
            <w:r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по организации деятельности культурно-досуговых формирований.</w:t>
            </w:r>
          </w:p>
        </w:tc>
        <w:tc>
          <w:tcPr>
            <w:tcW w:w="2927" w:type="dxa"/>
          </w:tcPr>
          <w:p w:rsidR="00261387" w:rsidRPr="001D3F87" w:rsidRDefault="00261387" w:rsidP="002613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8 (841-2) 60-10-09</w:t>
            </w:r>
            <w:r w:rsidR="00DD70C4" w:rsidRPr="001D3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0C4" w:rsidRPr="001D3F87">
              <w:rPr>
                <w:rFonts w:ascii="Times New Roman" w:eastAsia="Calibri" w:hAnsi="Times New Roman" w:cs="Times New Roman"/>
                <w:sz w:val="26"/>
                <w:szCs w:val="26"/>
              </w:rPr>
              <w:t>rovesnik2005@mail.ru</w:t>
            </w:r>
          </w:p>
          <w:p w:rsidR="009302BC" w:rsidRPr="001D3F87" w:rsidRDefault="009302BC" w:rsidP="00D32A1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302BC" w:rsidRPr="001D3F87" w:rsidRDefault="009302BC" w:rsidP="00D32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D3F87">
        <w:rPr>
          <w:rFonts w:ascii="Times New Roman" w:eastAsia="Calibri" w:hAnsi="Times New Roman" w:cs="Times New Roman"/>
          <w:sz w:val="26"/>
          <w:szCs w:val="26"/>
        </w:rPr>
        <w:br w:type="page"/>
      </w:r>
    </w:p>
    <w:bookmarkEnd w:id="0"/>
    <w:p w:rsidR="003F4847" w:rsidRPr="001D3F87" w:rsidRDefault="003F4847" w:rsidP="00D32A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F4847" w:rsidRPr="001D3F87" w:rsidSect="00426E4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3" w:rsidRDefault="00503133">
      <w:pPr>
        <w:spacing w:after="0" w:line="240" w:lineRule="auto"/>
      </w:pPr>
      <w:r>
        <w:separator/>
      </w:r>
    </w:p>
  </w:endnote>
  <w:endnote w:type="continuationSeparator" w:id="0">
    <w:p w:rsidR="00503133" w:rsidRDefault="0050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CA" w:rsidRDefault="00B423C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3" w:rsidRDefault="00503133">
      <w:pPr>
        <w:spacing w:after="0" w:line="240" w:lineRule="auto"/>
      </w:pPr>
      <w:r>
        <w:separator/>
      </w:r>
    </w:p>
  </w:footnote>
  <w:footnote w:type="continuationSeparator" w:id="0">
    <w:p w:rsidR="00503133" w:rsidRDefault="0050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3B7"/>
    <w:multiLevelType w:val="hybridMultilevel"/>
    <w:tmpl w:val="978E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24E8"/>
    <w:multiLevelType w:val="hybridMultilevel"/>
    <w:tmpl w:val="0B6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350B"/>
    <w:multiLevelType w:val="hybridMultilevel"/>
    <w:tmpl w:val="37286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525994"/>
    <w:multiLevelType w:val="hybridMultilevel"/>
    <w:tmpl w:val="B5D8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D8B"/>
    <w:multiLevelType w:val="hybridMultilevel"/>
    <w:tmpl w:val="D5244B3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3EB84B7E"/>
    <w:multiLevelType w:val="hybridMultilevel"/>
    <w:tmpl w:val="AD72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80467"/>
    <w:multiLevelType w:val="hybridMultilevel"/>
    <w:tmpl w:val="18FCDDB4"/>
    <w:lvl w:ilvl="0" w:tplc="F84C10F6">
      <w:numFmt w:val="bullet"/>
      <w:lvlText w:val="•"/>
      <w:lvlJc w:val="left"/>
      <w:pPr>
        <w:ind w:left="1838" w:hanging="109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5F3A7E9A"/>
    <w:multiLevelType w:val="hybridMultilevel"/>
    <w:tmpl w:val="5A22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085E"/>
    <w:multiLevelType w:val="hybridMultilevel"/>
    <w:tmpl w:val="6A72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2447"/>
    <w:multiLevelType w:val="hybridMultilevel"/>
    <w:tmpl w:val="E15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B6"/>
    <w:rsid w:val="000102B9"/>
    <w:rsid w:val="00031C35"/>
    <w:rsid w:val="000564F5"/>
    <w:rsid w:val="0009402D"/>
    <w:rsid w:val="000C10B6"/>
    <w:rsid w:val="000C480D"/>
    <w:rsid w:val="000C7BA5"/>
    <w:rsid w:val="001A78FA"/>
    <w:rsid w:val="001C414A"/>
    <w:rsid w:val="001C61CB"/>
    <w:rsid w:val="001D3F87"/>
    <w:rsid w:val="00261387"/>
    <w:rsid w:val="00267F92"/>
    <w:rsid w:val="00271D35"/>
    <w:rsid w:val="002B7713"/>
    <w:rsid w:val="002C4AB9"/>
    <w:rsid w:val="002E233C"/>
    <w:rsid w:val="00307FDA"/>
    <w:rsid w:val="0038137C"/>
    <w:rsid w:val="00391275"/>
    <w:rsid w:val="00395505"/>
    <w:rsid w:val="003C7667"/>
    <w:rsid w:val="003F18AB"/>
    <w:rsid w:val="003F4847"/>
    <w:rsid w:val="004142EB"/>
    <w:rsid w:val="00426E47"/>
    <w:rsid w:val="0043085E"/>
    <w:rsid w:val="0045573A"/>
    <w:rsid w:val="00464D27"/>
    <w:rsid w:val="004B5432"/>
    <w:rsid w:val="00503133"/>
    <w:rsid w:val="005634E3"/>
    <w:rsid w:val="005E597E"/>
    <w:rsid w:val="00602EB6"/>
    <w:rsid w:val="0060304B"/>
    <w:rsid w:val="00636BF7"/>
    <w:rsid w:val="006A1C6B"/>
    <w:rsid w:val="00703B1E"/>
    <w:rsid w:val="0077047D"/>
    <w:rsid w:val="007A675A"/>
    <w:rsid w:val="008032AF"/>
    <w:rsid w:val="008059D9"/>
    <w:rsid w:val="0081283F"/>
    <w:rsid w:val="00865CDF"/>
    <w:rsid w:val="008840FE"/>
    <w:rsid w:val="008B7714"/>
    <w:rsid w:val="008C2B38"/>
    <w:rsid w:val="008D195E"/>
    <w:rsid w:val="00910AC8"/>
    <w:rsid w:val="009302BC"/>
    <w:rsid w:val="00962577"/>
    <w:rsid w:val="00A311E6"/>
    <w:rsid w:val="00A81E06"/>
    <w:rsid w:val="00AE1A13"/>
    <w:rsid w:val="00AF7EE8"/>
    <w:rsid w:val="00B423CA"/>
    <w:rsid w:val="00BA775B"/>
    <w:rsid w:val="00BD366C"/>
    <w:rsid w:val="00BF35DE"/>
    <w:rsid w:val="00BF4FDA"/>
    <w:rsid w:val="00C24E27"/>
    <w:rsid w:val="00CC1C77"/>
    <w:rsid w:val="00CC1C8E"/>
    <w:rsid w:val="00D139F5"/>
    <w:rsid w:val="00D20569"/>
    <w:rsid w:val="00D32A18"/>
    <w:rsid w:val="00D84D9B"/>
    <w:rsid w:val="00DA25EA"/>
    <w:rsid w:val="00DD70C4"/>
    <w:rsid w:val="00DE292D"/>
    <w:rsid w:val="00E4490F"/>
    <w:rsid w:val="00E732C3"/>
    <w:rsid w:val="00EC604D"/>
    <w:rsid w:val="00ED2AE9"/>
    <w:rsid w:val="00ED751F"/>
    <w:rsid w:val="00EE2AC6"/>
    <w:rsid w:val="00F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2B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302BC"/>
    <w:rPr>
      <w:rFonts w:ascii="Times New Roman" w:eastAsia="Calibri" w:hAnsi="Times New Roman" w:cs="Times New Roman"/>
      <w:sz w:val="24"/>
      <w:lang w:val="x-none"/>
    </w:rPr>
  </w:style>
  <w:style w:type="paragraph" w:styleId="a5">
    <w:name w:val="List Paragraph"/>
    <w:basedOn w:val="a"/>
    <w:uiPriority w:val="34"/>
    <w:qFormat/>
    <w:rsid w:val="002613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B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6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2B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302BC"/>
    <w:rPr>
      <w:rFonts w:ascii="Times New Roman" w:eastAsia="Calibri" w:hAnsi="Times New Roman" w:cs="Times New Roman"/>
      <w:sz w:val="24"/>
      <w:lang w:val="x-none"/>
    </w:rPr>
  </w:style>
  <w:style w:type="paragraph" w:styleId="a5">
    <w:name w:val="List Paragraph"/>
    <w:basedOn w:val="a"/>
    <w:uiPriority w:val="34"/>
    <w:qFormat/>
    <w:rsid w:val="002613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B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33190780?z=video-33190780_456239363%2Fclub33190780%2Fpl_-33190780_-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zarpressa?w=wall-62797630_456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gorodz_info?w=wall-25622432_31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s-33190780?z=video-33190780_456239360%2Fpl_-33190780_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18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2021-07-13T12:31:00Z</dcterms:created>
  <dcterms:modified xsi:type="dcterms:W3CDTF">2021-07-15T20:43:00Z</dcterms:modified>
</cp:coreProperties>
</file>